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D3A" w:rsidRDefault="00B05D3A" w:rsidP="00B05D3A">
      <w:pPr>
        <w:jc w:val="center"/>
        <w:rPr>
          <w:sz w:val="32"/>
          <w:szCs w:val="32"/>
        </w:rPr>
      </w:pPr>
      <w:bookmarkStart w:id="0" w:name="_GoBack"/>
      <w:bookmarkEnd w:id="0"/>
      <w:r w:rsidRPr="00B05D3A">
        <w:rPr>
          <w:rFonts w:hint="eastAsia"/>
          <w:sz w:val="32"/>
          <w:szCs w:val="32"/>
        </w:rPr>
        <w:t>郵</w:t>
      </w:r>
      <w:r w:rsidRPr="00B05D3A">
        <w:rPr>
          <w:rFonts w:hint="eastAsia"/>
          <w:sz w:val="32"/>
          <w:szCs w:val="32"/>
        </w:rPr>
        <w:t xml:space="preserve"> </w:t>
      </w:r>
      <w:r w:rsidRPr="00B05D3A">
        <w:rPr>
          <w:rFonts w:hint="eastAsia"/>
          <w:sz w:val="32"/>
          <w:szCs w:val="32"/>
        </w:rPr>
        <w:t>送</w:t>
      </w:r>
      <w:r w:rsidRPr="00B05D3A">
        <w:rPr>
          <w:rFonts w:hint="eastAsia"/>
          <w:sz w:val="32"/>
          <w:szCs w:val="32"/>
        </w:rPr>
        <w:t xml:space="preserve"> </w:t>
      </w:r>
      <w:r w:rsidRPr="00B05D3A">
        <w:rPr>
          <w:rFonts w:hint="eastAsia"/>
          <w:sz w:val="32"/>
          <w:szCs w:val="32"/>
        </w:rPr>
        <w:t>交</w:t>
      </w:r>
      <w:r w:rsidRPr="00B05D3A">
        <w:rPr>
          <w:rFonts w:hint="eastAsia"/>
          <w:sz w:val="32"/>
          <w:szCs w:val="32"/>
        </w:rPr>
        <w:t xml:space="preserve"> </w:t>
      </w:r>
      <w:r w:rsidRPr="00B05D3A">
        <w:rPr>
          <w:rFonts w:hint="eastAsia"/>
          <w:sz w:val="32"/>
          <w:szCs w:val="32"/>
        </w:rPr>
        <w:t>付</w:t>
      </w:r>
      <w:r w:rsidRPr="00B05D3A">
        <w:rPr>
          <w:rFonts w:hint="eastAsia"/>
          <w:sz w:val="32"/>
          <w:szCs w:val="32"/>
        </w:rPr>
        <w:t xml:space="preserve"> </w:t>
      </w:r>
      <w:r w:rsidRPr="00B05D3A">
        <w:rPr>
          <w:rFonts w:hint="eastAsia"/>
          <w:sz w:val="32"/>
          <w:szCs w:val="32"/>
        </w:rPr>
        <w:t>申</w:t>
      </w:r>
      <w:r w:rsidRPr="00B05D3A">
        <w:rPr>
          <w:rFonts w:hint="eastAsia"/>
          <w:sz w:val="32"/>
          <w:szCs w:val="32"/>
        </w:rPr>
        <w:t xml:space="preserve"> </w:t>
      </w:r>
      <w:r w:rsidRPr="00B05D3A">
        <w:rPr>
          <w:rFonts w:hint="eastAsia"/>
          <w:sz w:val="32"/>
          <w:szCs w:val="32"/>
        </w:rPr>
        <w:t>請</w:t>
      </w:r>
      <w:r w:rsidRPr="00B05D3A">
        <w:rPr>
          <w:rFonts w:hint="eastAsia"/>
          <w:sz w:val="32"/>
          <w:szCs w:val="32"/>
        </w:rPr>
        <w:t xml:space="preserve"> </w:t>
      </w:r>
      <w:r w:rsidRPr="00B05D3A">
        <w:rPr>
          <w:rFonts w:hint="eastAsia"/>
          <w:sz w:val="32"/>
          <w:szCs w:val="32"/>
        </w:rPr>
        <w:t>書</w:t>
      </w:r>
    </w:p>
    <w:p w:rsidR="008149EE" w:rsidRPr="00B05D3A" w:rsidRDefault="008149EE" w:rsidP="00B05D3A">
      <w:pPr>
        <w:jc w:val="center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3"/>
        <w:gridCol w:w="1413"/>
        <w:gridCol w:w="4957"/>
        <w:gridCol w:w="1401"/>
      </w:tblGrid>
      <w:tr w:rsidR="00B05D3A" w:rsidRPr="00B05D3A" w:rsidTr="00D6611C">
        <w:trPr>
          <w:trHeight w:val="483"/>
        </w:trPr>
        <w:tc>
          <w:tcPr>
            <w:tcW w:w="211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5D3A" w:rsidRPr="00B05D3A" w:rsidRDefault="00B05D3A" w:rsidP="00B05D3A">
            <w:pPr>
              <w:jc w:val="center"/>
              <w:rPr>
                <w:sz w:val="24"/>
                <w:szCs w:val="24"/>
              </w:rPr>
            </w:pPr>
            <w:r w:rsidRPr="00B05D3A">
              <w:rPr>
                <w:rFonts w:hint="eastAsia"/>
                <w:sz w:val="24"/>
                <w:szCs w:val="24"/>
              </w:rPr>
              <w:t>郵送交付申請日</w:t>
            </w:r>
          </w:p>
        </w:tc>
        <w:tc>
          <w:tcPr>
            <w:tcW w:w="635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5D3A" w:rsidRPr="00B05D3A" w:rsidRDefault="00B05D3A" w:rsidP="00B05D3A">
            <w:pPr>
              <w:ind w:firstLineChars="50" w:firstLine="120"/>
              <w:rPr>
                <w:sz w:val="24"/>
                <w:szCs w:val="24"/>
              </w:rPr>
            </w:pPr>
            <w:r w:rsidRPr="00B05D3A"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</w:tr>
      <w:tr w:rsidR="00B05D3A" w:rsidRPr="00B05D3A" w:rsidTr="00D6611C">
        <w:trPr>
          <w:trHeight w:val="673"/>
        </w:trPr>
        <w:tc>
          <w:tcPr>
            <w:tcW w:w="703" w:type="dxa"/>
            <w:vMerge w:val="restart"/>
            <w:tcBorders>
              <w:left w:val="single" w:sz="12" w:space="0" w:color="auto"/>
            </w:tcBorders>
            <w:vAlign w:val="center"/>
          </w:tcPr>
          <w:p w:rsidR="00B05D3A" w:rsidRPr="00B05D3A" w:rsidRDefault="00B05D3A" w:rsidP="00B05D3A">
            <w:pPr>
              <w:jc w:val="center"/>
              <w:rPr>
                <w:sz w:val="24"/>
                <w:szCs w:val="24"/>
              </w:rPr>
            </w:pPr>
            <w:r w:rsidRPr="00B05D3A">
              <w:rPr>
                <w:rFonts w:hint="eastAsia"/>
                <w:sz w:val="24"/>
                <w:szCs w:val="24"/>
              </w:rPr>
              <w:t>申</w:t>
            </w:r>
          </w:p>
          <w:p w:rsidR="00B05D3A" w:rsidRPr="00B05D3A" w:rsidRDefault="00B05D3A" w:rsidP="00B05D3A">
            <w:pPr>
              <w:jc w:val="center"/>
              <w:rPr>
                <w:sz w:val="24"/>
                <w:szCs w:val="24"/>
              </w:rPr>
            </w:pPr>
            <w:r w:rsidRPr="00B05D3A">
              <w:rPr>
                <w:rFonts w:hint="eastAsia"/>
                <w:sz w:val="24"/>
                <w:szCs w:val="24"/>
              </w:rPr>
              <w:t>請</w:t>
            </w:r>
          </w:p>
          <w:p w:rsidR="00B05D3A" w:rsidRPr="00B05D3A" w:rsidRDefault="00B05D3A" w:rsidP="00B05D3A">
            <w:pPr>
              <w:jc w:val="center"/>
              <w:rPr>
                <w:sz w:val="24"/>
                <w:szCs w:val="24"/>
              </w:rPr>
            </w:pPr>
            <w:r w:rsidRPr="00B05D3A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B05D3A" w:rsidRPr="00B05D3A" w:rsidRDefault="00B05D3A" w:rsidP="00B05D3A">
            <w:pPr>
              <w:jc w:val="center"/>
              <w:rPr>
                <w:sz w:val="24"/>
                <w:szCs w:val="24"/>
              </w:rPr>
            </w:pPr>
            <w:r w:rsidRPr="00B05D3A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358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05D3A" w:rsidRPr="00B05D3A" w:rsidRDefault="00B05D3A" w:rsidP="00B05D3A">
            <w:pPr>
              <w:rPr>
                <w:sz w:val="24"/>
                <w:szCs w:val="24"/>
              </w:rPr>
            </w:pPr>
          </w:p>
        </w:tc>
      </w:tr>
      <w:tr w:rsidR="00B05D3A" w:rsidRPr="00B05D3A" w:rsidTr="00D6611C">
        <w:trPr>
          <w:trHeight w:val="711"/>
        </w:trPr>
        <w:tc>
          <w:tcPr>
            <w:tcW w:w="703" w:type="dxa"/>
            <w:vMerge/>
            <w:tcBorders>
              <w:left w:val="single" w:sz="12" w:space="0" w:color="auto"/>
            </w:tcBorders>
          </w:tcPr>
          <w:p w:rsidR="00B05D3A" w:rsidRPr="00B05D3A" w:rsidRDefault="00B05D3A" w:rsidP="00B05D3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5D3A" w:rsidRPr="00B05D3A" w:rsidRDefault="00B05D3A" w:rsidP="00B05D3A">
            <w:pPr>
              <w:jc w:val="center"/>
              <w:rPr>
                <w:sz w:val="24"/>
                <w:szCs w:val="24"/>
              </w:rPr>
            </w:pPr>
            <w:r w:rsidRPr="00B05D3A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35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05D3A" w:rsidRPr="00B05D3A" w:rsidRDefault="00B05D3A" w:rsidP="00B05D3A">
            <w:pPr>
              <w:rPr>
                <w:sz w:val="24"/>
                <w:szCs w:val="24"/>
              </w:rPr>
            </w:pPr>
          </w:p>
        </w:tc>
      </w:tr>
      <w:tr w:rsidR="00B05D3A" w:rsidRPr="00B05D3A" w:rsidTr="00D6611C">
        <w:trPr>
          <w:trHeight w:val="549"/>
        </w:trPr>
        <w:tc>
          <w:tcPr>
            <w:tcW w:w="703" w:type="dxa"/>
            <w:vMerge/>
            <w:tcBorders>
              <w:left w:val="single" w:sz="12" w:space="0" w:color="auto"/>
            </w:tcBorders>
          </w:tcPr>
          <w:p w:rsidR="00B05D3A" w:rsidRPr="00B05D3A" w:rsidRDefault="00B05D3A" w:rsidP="00B05D3A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:rsidR="00B05D3A" w:rsidRPr="00B05D3A" w:rsidRDefault="00B05D3A" w:rsidP="00B05D3A">
            <w:pPr>
              <w:jc w:val="center"/>
              <w:rPr>
                <w:sz w:val="24"/>
                <w:szCs w:val="24"/>
              </w:rPr>
            </w:pPr>
            <w:r w:rsidRPr="00B05D3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58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05D3A" w:rsidRPr="00B05D3A" w:rsidRDefault="00B05D3A" w:rsidP="00B05D3A">
            <w:pPr>
              <w:rPr>
                <w:sz w:val="24"/>
                <w:szCs w:val="24"/>
              </w:rPr>
            </w:pPr>
          </w:p>
        </w:tc>
      </w:tr>
      <w:tr w:rsidR="003E5EED" w:rsidRPr="00B05D3A" w:rsidTr="00D6611C">
        <w:trPr>
          <w:trHeight w:val="575"/>
        </w:trPr>
        <w:tc>
          <w:tcPr>
            <w:tcW w:w="211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E5EED" w:rsidRPr="00B05D3A" w:rsidRDefault="003E5EED" w:rsidP="003E5E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5D3A">
              <w:rPr>
                <w:rFonts w:asciiTheme="minorEastAsia" w:hAnsiTheme="minorEastAsia" w:hint="eastAsia"/>
                <w:sz w:val="24"/>
                <w:szCs w:val="24"/>
              </w:rPr>
              <w:t>郵送する書類</w:t>
            </w:r>
          </w:p>
          <w:p w:rsidR="003E5EED" w:rsidRPr="00B05D3A" w:rsidRDefault="003E5EED" w:rsidP="003E5EED">
            <w:pPr>
              <w:rPr>
                <w:sz w:val="24"/>
                <w:szCs w:val="24"/>
              </w:rPr>
            </w:pPr>
            <w:r w:rsidRPr="00B05D3A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B05D3A">
              <w:rPr>
                <w:rFonts w:asciiTheme="minorEastAsia" w:hAnsiTheme="minorEastAsia" w:hint="eastAsia"/>
                <w:sz w:val="24"/>
                <w:szCs w:val="24"/>
              </w:rPr>
              <w:t>該当する書類にチェックを入れ、通数を記入して下さい。)</w:t>
            </w:r>
          </w:p>
        </w:tc>
        <w:tc>
          <w:tcPr>
            <w:tcW w:w="495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E5EED" w:rsidRDefault="003E5EED" w:rsidP="003E5EED">
            <w:pPr>
              <w:spacing w:line="300" w:lineRule="exact"/>
              <w:rPr>
                <w:sz w:val="24"/>
                <w:szCs w:val="24"/>
              </w:rPr>
            </w:pPr>
            <w:r w:rsidRPr="00B05D3A">
              <w:rPr>
                <w:rFonts w:hint="eastAsia"/>
                <w:sz w:val="24"/>
                <w:szCs w:val="24"/>
              </w:rPr>
              <w:t>□　道路使用許可証</w:t>
            </w:r>
          </w:p>
          <w:p w:rsidR="003E5EED" w:rsidRPr="00B05D3A" w:rsidRDefault="003E5EED" w:rsidP="003E5EED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（再交付・変更届出）</w:t>
            </w:r>
          </w:p>
        </w:tc>
        <w:tc>
          <w:tcPr>
            <w:tcW w:w="140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E5EED" w:rsidRPr="00B05D3A" w:rsidRDefault="003E5EED" w:rsidP="003E5EED">
            <w:pPr>
              <w:jc w:val="right"/>
              <w:rPr>
                <w:sz w:val="24"/>
                <w:szCs w:val="24"/>
              </w:rPr>
            </w:pPr>
            <w:r w:rsidRPr="00B05D3A"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3E5EED" w:rsidRPr="00B05D3A" w:rsidTr="00C42AC9">
        <w:trPr>
          <w:trHeight w:val="801"/>
        </w:trPr>
        <w:tc>
          <w:tcPr>
            <w:tcW w:w="21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E5EED" w:rsidRPr="00B05D3A" w:rsidRDefault="003E5EED" w:rsidP="003E5EED">
            <w:pPr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E5EED" w:rsidRPr="00B05D3A" w:rsidRDefault="003E5EED" w:rsidP="003E5EED">
            <w:pPr>
              <w:spacing w:line="300" w:lineRule="exact"/>
              <w:rPr>
                <w:sz w:val="24"/>
                <w:szCs w:val="24"/>
              </w:rPr>
            </w:pPr>
            <w:r w:rsidRPr="00B05D3A">
              <w:rPr>
                <w:rFonts w:hint="eastAsia"/>
                <w:sz w:val="24"/>
                <w:szCs w:val="24"/>
              </w:rPr>
              <w:t>□　通行禁止道路通行許可証</w:t>
            </w:r>
          </w:p>
          <w:p w:rsidR="003E5EED" w:rsidRPr="00B05D3A" w:rsidRDefault="003E5EED" w:rsidP="003E5EED">
            <w:pPr>
              <w:spacing w:line="300" w:lineRule="exact"/>
              <w:ind w:firstLineChars="250" w:firstLine="465"/>
              <w:rPr>
                <w:sz w:val="24"/>
                <w:szCs w:val="24"/>
              </w:rPr>
            </w:pPr>
            <w:r w:rsidRPr="00C42AC9">
              <w:rPr>
                <w:rFonts w:hint="eastAsia"/>
                <w:spacing w:val="2"/>
                <w:w w:val="76"/>
                <w:kern w:val="0"/>
                <w:sz w:val="24"/>
                <w:szCs w:val="24"/>
                <w:fitText w:val="2400" w:id="-1937548031"/>
              </w:rPr>
              <w:t>通行禁止道路・歩行者用道</w:t>
            </w:r>
            <w:r w:rsidRPr="00C42AC9">
              <w:rPr>
                <w:rFonts w:hint="eastAsia"/>
                <w:spacing w:val="-6"/>
                <w:w w:val="76"/>
                <w:kern w:val="0"/>
                <w:sz w:val="24"/>
                <w:szCs w:val="24"/>
                <w:fitText w:val="2400" w:id="-1937548031"/>
              </w:rPr>
              <w:t>路</w:t>
            </w:r>
            <w:r w:rsidRPr="00B05D3A">
              <w:rPr>
                <w:rFonts w:hint="eastAsia"/>
                <w:sz w:val="24"/>
                <w:szCs w:val="24"/>
              </w:rPr>
              <w:t>通行許可車標章</w:t>
            </w:r>
          </w:p>
        </w:tc>
        <w:tc>
          <w:tcPr>
            <w:tcW w:w="14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E5EED" w:rsidRPr="00B05D3A" w:rsidRDefault="003E5EED" w:rsidP="003E5EED">
            <w:pPr>
              <w:jc w:val="right"/>
              <w:rPr>
                <w:sz w:val="24"/>
                <w:szCs w:val="24"/>
              </w:rPr>
            </w:pPr>
            <w:r w:rsidRPr="00B05D3A"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3E5EED" w:rsidRPr="00B05D3A" w:rsidTr="00D6611C">
        <w:trPr>
          <w:trHeight w:val="555"/>
        </w:trPr>
        <w:tc>
          <w:tcPr>
            <w:tcW w:w="21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E5EED" w:rsidRPr="00B05D3A" w:rsidRDefault="003E5EED" w:rsidP="003E5EED">
            <w:pPr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E5EED" w:rsidRPr="00B05D3A" w:rsidRDefault="003E5EED" w:rsidP="003E5EED">
            <w:pPr>
              <w:rPr>
                <w:sz w:val="24"/>
                <w:szCs w:val="24"/>
              </w:rPr>
            </w:pPr>
            <w:r w:rsidRPr="00B05D3A">
              <w:rPr>
                <w:rFonts w:hint="eastAsia"/>
                <w:sz w:val="24"/>
                <w:szCs w:val="24"/>
              </w:rPr>
              <w:t>□　通行禁止除外指定車標章</w:t>
            </w:r>
          </w:p>
        </w:tc>
        <w:tc>
          <w:tcPr>
            <w:tcW w:w="14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E5EED" w:rsidRPr="00B05D3A" w:rsidRDefault="003E5EED" w:rsidP="003E5EED">
            <w:pPr>
              <w:jc w:val="right"/>
              <w:rPr>
                <w:sz w:val="24"/>
                <w:szCs w:val="24"/>
              </w:rPr>
            </w:pPr>
            <w:r w:rsidRPr="00B05D3A"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3E5EED" w:rsidRPr="00B05D3A" w:rsidTr="00D6611C">
        <w:trPr>
          <w:trHeight w:val="577"/>
        </w:trPr>
        <w:tc>
          <w:tcPr>
            <w:tcW w:w="21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E5EED" w:rsidRPr="00B05D3A" w:rsidRDefault="003E5EED" w:rsidP="003E5EED">
            <w:pPr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E5EED" w:rsidRPr="00B05D3A" w:rsidRDefault="003E5EED" w:rsidP="003E5EED">
            <w:pPr>
              <w:rPr>
                <w:sz w:val="24"/>
                <w:szCs w:val="24"/>
              </w:rPr>
            </w:pPr>
            <w:r w:rsidRPr="00B05D3A">
              <w:rPr>
                <w:rFonts w:hint="eastAsia"/>
                <w:sz w:val="24"/>
                <w:szCs w:val="24"/>
              </w:rPr>
              <w:t>□　駐車許可証</w:t>
            </w:r>
          </w:p>
        </w:tc>
        <w:tc>
          <w:tcPr>
            <w:tcW w:w="14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E5EED" w:rsidRPr="00B05D3A" w:rsidRDefault="003E5EED" w:rsidP="003E5EED">
            <w:pPr>
              <w:jc w:val="right"/>
              <w:rPr>
                <w:sz w:val="24"/>
                <w:szCs w:val="24"/>
              </w:rPr>
            </w:pPr>
            <w:r w:rsidRPr="00B05D3A"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3E5EED" w:rsidRPr="00B05D3A" w:rsidTr="00D6611C">
        <w:trPr>
          <w:trHeight w:val="543"/>
        </w:trPr>
        <w:tc>
          <w:tcPr>
            <w:tcW w:w="21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E5EED" w:rsidRPr="00B05D3A" w:rsidRDefault="003E5EED" w:rsidP="003E5EED">
            <w:pPr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E5EED" w:rsidRPr="00B05D3A" w:rsidRDefault="003E5EED" w:rsidP="003E5EED">
            <w:pPr>
              <w:rPr>
                <w:sz w:val="24"/>
                <w:szCs w:val="24"/>
              </w:rPr>
            </w:pPr>
            <w:r w:rsidRPr="00B05D3A">
              <w:rPr>
                <w:rFonts w:hint="eastAsia"/>
                <w:sz w:val="24"/>
                <w:szCs w:val="24"/>
              </w:rPr>
              <w:t>□　駐車禁止除外指定車標章</w:t>
            </w:r>
          </w:p>
        </w:tc>
        <w:tc>
          <w:tcPr>
            <w:tcW w:w="14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E5EED" w:rsidRPr="00B05D3A" w:rsidRDefault="003E5EED" w:rsidP="003E5EED">
            <w:pPr>
              <w:jc w:val="right"/>
              <w:rPr>
                <w:sz w:val="24"/>
                <w:szCs w:val="24"/>
              </w:rPr>
            </w:pPr>
            <w:r w:rsidRPr="00B05D3A"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3E5EED" w:rsidRPr="00B05D3A" w:rsidTr="00D6611C">
        <w:trPr>
          <w:trHeight w:val="565"/>
        </w:trPr>
        <w:tc>
          <w:tcPr>
            <w:tcW w:w="21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E5EED" w:rsidRPr="00B05D3A" w:rsidRDefault="003E5EED" w:rsidP="003E5EED">
            <w:pPr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E5EED" w:rsidRPr="00B05D3A" w:rsidRDefault="003E5EED" w:rsidP="003E5EED">
            <w:pPr>
              <w:rPr>
                <w:sz w:val="24"/>
                <w:szCs w:val="24"/>
              </w:rPr>
            </w:pPr>
            <w:r w:rsidRPr="00B05D3A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>高齢者等専用駐車標章</w:t>
            </w:r>
          </w:p>
        </w:tc>
        <w:tc>
          <w:tcPr>
            <w:tcW w:w="14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E5EED" w:rsidRPr="00B05D3A" w:rsidRDefault="003E5EED" w:rsidP="003E5EED">
            <w:pPr>
              <w:jc w:val="right"/>
              <w:rPr>
                <w:sz w:val="24"/>
                <w:szCs w:val="24"/>
              </w:rPr>
            </w:pPr>
            <w:r w:rsidRPr="00B05D3A"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3E5EED" w:rsidRPr="00B05D3A" w:rsidTr="00D6611C">
        <w:trPr>
          <w:trHeight w:val="565"/>
        </w:trPr>
        <w:tc>
          <w:tcPr>
            <w:tcW w:w="21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E5EED" w:rsidRPr="00B05D3A" w:rsidRDefault="003E5EED" w:rsidP="003E5EED">
            <w:pPr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E5EED" w:rsidRPr="00B05D3A" w:rsidRDefault="003E5EED" w:rsidP="003E5E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823703">
              <w:rPr>
                <w:rFonts w:hint="eastAsia"/>
                <w:spacing w:val="-20"/>
                <w:sz w:val="24"/>
                <w:szCs w:val="24"/>
              </w:rPr>
              <w:t>制限外積載（荷台乗車、設備外積載）許可証</w:t>
            </w:r>
          </w:p>
        </w:tc>
        <w:tc>
          <w:tcPr>
            <w:tcW w:w="14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E5EED" w:rsidRPr="00B05D3A" w:rsidRDefault="003E5EED" w:rsidP="003E5EE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3E5EED" w:rsidRPr="00B05D3A" w:rsidTr="00D6611C">
        <w:trPr>
          <w:trHeight w:val="565"/>
        </w:trPr>
        <w:tc>
          <w:tcPr>
            <w:tcW w:w="21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E5EED" w:rsidRPr="00B05D3A" w:rsidRDefault="003E5EED" w:rsidP="003E5EED">
            <w:pPr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E5EED" w:rsidRDefault="003E5EED" w:rsidP="003E5EED">
            <w:pPr>
              <w:spacing w:line="300" w:lineRule="exact"/>
              <w:rPr>
                <w:sz w:val="24"/>
                <w:szCs w:val="24"/>
              </w:rPr>
            </w:pPr>
            <w:r w:rsidRPr="00B05D3A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>緊急自動車指定書・届出確認書</w:t>
            </w:r>
          </w:p>
          <w:p w:rsidR="003E5EED" w:rsidRPr="00B05D3A" w:rsidRDefault="003E5EED" w:rsidP="003E5EED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（再交付・記載事項変更）</w:t>
            </w:r>
          </w:p>
        </w:tc>
        <w:tc>
          <w:tcPr>
            <w:tcW w:w="14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E5EED" w:rsidRPr="00B05D3A" w:rsidRDefault="003E5EED" w:rsidP="003E5EED">
            <w:pPr>
              <w:jc w:val="right"/>
              <w:rPr>
                <w:sz w:val="24"/>
                <w:szCs w:val="24"/>
              </w:rPr>
            </w:pPr>
            <w:r w:rsidRPr="00B05D3A"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3E5EED" w:rsidRPr="00B05D3A" w:rsidTr="00256804">
        <w:trPr>
          <w:trHeight w:val="565"/>
        </w:trPr>
        <w:tc>
          <w:tcPr>
            <w:tcW w:w="21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E5EED" w:rsidRPr="00B05D3A" w:rsidRDefault="003E5EED" w:rsidP="003E5EED">
            <w:pPr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E5EED" w:rsidRDefault="003E5EED" w:rsidP="003E5EED">
            <w:pPr>
              <w:spacing w:line="300" w:lineRule="exact"/>
              <w:rPr>
                <w:spacing w:val="-20"/>
                <w:sz w:val="24"/>
                <w:szCs w:val="24"/>
              </w:rPr>
            </w:pPr>
            <w:r w:rsidRPr="00B05D3A">
              <w:rPr>
                <w:rFonts w:hint="eastAsia"/>
                <w:sz w:val="24"/>
                <w:szCs w:val="24"/>
              </w:rPr>
              <w:t xml:space="preserve">□　</w:t>
            </w:r>
            <w:r w:rsidRPr="008149EE">
              <w:rPr>
                <w:rFonts w:hint="eastAsia"/>
                <w:spacing w:val="-20"/>
                <w:sz w:val="24"/>
                <w:szCs w:val="24"/>
              </w:rPr>
              <w:t>道路維持作業用自動車指定書・届出確認書</w:t>
            </w:r>
          </w:p>
          <w:p w:rsidR="003E5EED" w:rsidRPr="00B05D3A" w:rsidRDefault="003E5EED" w:rsidP="003E5EED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（再交付・記載事項変更）</w:t>
            </w:r>
          </w:p>
        </w:tc>
        <w:tc>
          <w:tcPr>
            <w:tcW w:w="140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ED" w:rsidRPr="00B05D3A" w:rsidRDefault="003E5EED" w:rsidP="003E5EED">
            <w:pPr>
              <w:jc w:val="right"/>
              <w:rPr>
                <w:sz w:val="24"/>
                <w:szCs w:val="24"/>
              </w:rPr>
            </w:pPr>
            <w:r w:rsidRPr="00B05D3A"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3E5EED" w:rsidRPr="00B05D3A" w:rsidTr="00D6611C">
        <w:trPr>
          <w:trHeight w:val="2247"/>
        </w:trPr>
        <w:tc>
          <w:tcPr>
            <w:tcW w:w="8474" w:type="dxa"/>
            <w:gridSpan w:val="4"/>
            <w:tcBorders>
              <w:top w:val="single" w:sz="12" w:space="0" w:color="auto"/>
            </w:tcBorders>
            <w:vAlign w:val="center"/>
          </w:tcPr>
          <w:p w:rsidR="003E5EED" w:rsidRPr="00B05D3A" w:rsidRDefault="003E5EED" w:rsidP="003E5EE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5D3A">
              <w:rPr>
                <w:rFonts w:asciiTheme="minorEastAsia" w:hAnsiTheme="minorEastAsia" w:hint="eastAsia"/>
                <w:sz w:val="24"/>
                <w:szCs w:val="24"/>
              </w:rPr>
              <w:t>【警察記入欄】</w:t>
            </w:r>
          </w:p>
          <w:p w:rsidR="003E5EED" w:rsidRPr="00B05D3A" w:rsidRDefault="003E5EED" w:rsidP="003E5EED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5D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＿＿＿＿＿＿＿＿＿＿＿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　　　）</w:t>
            </w:r>
            <w:r w:rsidRPr="00B05D3A">
              <w:rPr>
                <w:rFonts w:asciiTheme="minorEastAsia" w:hAnsiTheme="minorEastAsia" w:hint="eastAsia"/>
                <w:sz w:val="24"/>
                <w:szCs w:val="24"/>
              </w:rPr>
              <w:t>第　　　　　号　～　第　　　　　号</w:t>
            </w:r>
          </w:p>
          <w:p w:rsidR="003E5EED" w:rsidRPr="00B05D3A" w:rsidRDefault="003E5EED" w:rsidP="003E5EED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5D3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＿＿＿＿＿＿＿＿＿＿＿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　　　）</w:t>
            </w:r>
            <w:r w:rsidRPr="00B05D3A">
              <w:rPr>
                <w:rFonts w:asciiTheme="minorEastAsia" w:hAnsiTheme="minorEastAsia" w:hint="eastAsia"/>
                <w:sz w:val="24"/>
                <w:szCs w:val="24"/>
              </w:rPr>
              <w:t>第　　　　　号　～　第　　　　　号</w:t>
            </w:r>
          </w:p>
          <w:p w:rsidR="003E5EED" w:rsidRPr="008149EE" w:rsidRDefault="003E5EED" w:rsidP="003E5EE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05D3A" w:rsidRPr="00C42AC9" w:rsidRDefault="00B05D3A" w:rsidP="00C42AC9">
      <w:pPr>
        <w:rPr>
          <w:sz w:val="24"/>
          <w:szCs w:val="24"/>
        </w:rPr>
      </w:pPr>
      <w:r w:rsidRPr="00B05D3A">
        <w:rPr>
          <w:rFonts w:hint="eastAsia"/>
          <w:sz w:val="24"/>
          <w:szCs w:val="24"/>
        </w:rPr>
        <w:t xml:space="preserve">　※　</w:t>
      </w:r>
      <w:r w:rsidRPr="00B05D3A">
        <w:rPr>
          <w:rFonts w:hint="eastAsia"/>
          <w:b/>
          <w:sz w:val="24"/>
          <w:szCs w:val="24"/>
        </w:rPr>
        <w:t>太枠内</w:t>
      </w:r>
      <w:r w:rsidRPr="00B05D3A">
        <w:rPr>
          <w:rFonts w:hint="eastAsia"/>
          <w:sz w:val="24"/>
          <w:szCs w:val="24"/>
        </w:rPr>
        <w:t>を記入して下さい。</w:t>
      </w:r>
    </w:p>
    <w:sectPr w:rsidR="00B05D3A" w:rsidRPr="00C42AC9" w:rsidSect="00D6611C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11C" w:rsidRDefault="00D6611C">
      <w:r>
        <w:separator/>
      </w:r>
    </w:p>
  </w:endnote>
  <w:endnote w:type="continuationSeparator" w:id="0">
    <w:p w:rsidR="00D6611C" w:rsidRDefault="00D6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11C" w:rsidRDefault="00D6611C">
      <w:r>
        <w:separator/>
      </w:r>
    </w:p>
  </w:footnote>
  <w:footnote w:type="continuationSeparator" w:id="0">
    <w:p w:rsidR="00D6611C" w:rsidRDefault="00D66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3F8" w:rsidRDefault="004B23F8">
    <w:pPr>
      <w:pStyle w:val="aa"/>
      <w:rPr>
        <w:sz w:val="24"/>
        <w:szCs w:val="24"/>
      </w:rPr>
    </w:pPr>
  </w:p>
  <w:p w:rsidR="004B23F8" w:rsidRDefault="004B23F8">
    <w:pPr>
      <w:pStyle w:val="aa"/>
      <w:rPr>
        <w:sz w:val="24"/>
        <w:szCs w:val="24"/>
      </w:rPr>
    </w:pPr>
  </w:p>
  <w:p w:rsidR="00D6611C" w:rsidRPr="006B2EE1" w:rsidRDefault="00D6611C">
    <w:pPr>
      <w:pStyle w:val="aa"/>
      <w:rPr>
        <w:sz w:val="24"/>
        <w:szCs w:val="24"/>
      </w:rPr>
    </w:pPr>
    <w:r w:rsidRPr="006B2EE1">
      <w:rPr>
        <w:rFonts w:hint="eastAsia"/>
        <w:sz w:val="24"/>
        <w:szCs w:val="24"/>
      </w:rPr>
      <w:t>別記様式</w:t>
    </w:r>
    <w:r>
      <w:rPr>
        <w:rFonts w:hint="eastAsia"/>
        <w:sz w:val="24"/>
        <w:szCs w:val="24"/>
      </w:rPr>
      <w:t>（第４関係）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9E0"/>
    <w:rsid w:val="00013D15"/>
    <w:rsid w:val="00014FDD"/>
    <w:rsid w:val="000222BF"/>
    <w:rsid w:val="00032863"/>
    <w:rsid w:val="000D079A"/>
    <w:rsid w:val="000D0AF7"/>
    <w:rsid w:val="001301AF"/>
    <w:rsid w:val="00162B37"/>
    <w:rsid w:val="00185655"/>
    <w:rsid w:val="001B36FA"/>
    <w:rsid w:val="001B5E32"/>
    <w:rsid w:val="001B7BA2"/>
    <w:rsid w:val="001F2BAB"/>
    <w:rsid w:val="0026180F"/>
    <w:rsid w:val="002750C9"/>
    <w:rsid w:val="002F2A70"/>
    <w:rsid w:val="003126ED"/>
    <w:rsid w:val="00353B0E"/>
    <w:rsid w:val="003E3E61"/>
    <w:rsid w:val="003E5EED"/>
    <w:rsid w:val="00411338"/>
    <w:rsid w:val="004801D7"/>
    <w:rsid w:val="004B23F8"/>
    <w:rsid w:val="004D61A8"/>
    <w:rsid w:val="004D780A"/>
    <w:rsid w:val="004F6B4E"/>
    <w:rsid w:val="005336B0"/>
    <w:rsid w:val="005517B4"/>
    <w:rsid w:val="005B2033"/>
    <w:rsid w:val="005D6EAA"/>
    <w:rsid w:val="005E0D69"/>
    <w:rsid w:val="0063293D"/>
    <w:rsid w:val="00650C56"/>
    <w:rsid w:val="006A19CA"/>
    <w:rsid w:val="006B638F"/>
    <w:rsid w:val="006B63FD"/>
    <w:rsid w:val="006D4B56"/>
    <w:rsid w:val="006F09B5"/>
    <w:rsid w:val="006F1023"/>
    <w:rsid w:val="00712AC7"/>
    <w:rsid w:val="00741F7E"/>
    <w:rsid w:val="007519C5"/>
    <w:rsid w:val="007E634C"/>
    <w:rsid w:val="007F29E0"/>
    <w:rsid w:val="007F2F06"/>
    <w:rsid w:val="008149EE"/>
    <w:rsid w:val="00823703"/>
    <w:rsid w:val="00826697"/>
    <w:rsid w:val="00870824"/>
    <w:rsid w:val="00871AF6"/>
    <w:rsid w:val="0089253F"/>
    <w:rsid w:val="009439BF"/>
    <w:rsid w:val="009467C5"/>
    <w:rsid w:val="009673FC"/>
    <w:rsid w:val="009862B5"/>
    <w:rsid w:val="009A5AD1"/>
    <w:rsid w:val="009A62C5"/>
    <w:rsid w:val="00A25831"/>
    <w:rsid w:val="00A357B9"/>
    <w:rsid w:val="00A47779"/>
    <w:rsid w:val="00A969C8"/>
    <w:rsid w:val="00AA4943"/>
    <w:rsid w:val="00AA79D0"/>
    <w:rsid w:val="00AD2989"/>
    <w:rsid w:val="00B05D3A"/>
    <w:rsid w:val="00B15B7A"/>
    <w:rsid w:val="00B2251E"/>
    <w:rsid w:val="00C42AC9"/>
    <w:rsid w:val="00C51609"/>
    <w:rsid w:val="00C73DDF"/>
    <w:rsid w:val="00C77396"/>
    <w:rsid w:val="00C80977"/>
    <w:rsid w:val="00CC769A"/>
    <w:rsid w:val="00CF49CA"/>
    <w:rsid w:val="00D04E57"/>
    <w:rsid w:val="00D5525F"/>
    <w:rsid w:val="00D574AA"/>
    <w:rsid w:val="00D628E6"/>
    <w:rsid w:val="00D6611C"/>
    <w:rsid w:val="00D67CA6"/>
    <w:rsid w:val="00D96417"/>
    <w:rsid w:val="00DB70EC"/>
    <w:rsid w:val="00DF41C6"/>
    <w:rsid w:val="00DF69D5"/>
    <w:rsid w:val="00E1760E"/>
    <w:rsid w:val="00E31D1E"/>
    <w:rsid w:val="00E469D7"/>
    <w:rsid w:val="00E4712F"/>
    <w:rsid w:val="00E5091E"/>
    <w:rsid w:val="00E91442"/>
    <w:rsid w:val="00F2631E"/>
    <w:rsid w:val="00F62F4B"/>
    <w:rsid w:val="00FB48F3"/>
    <w:rsid w:val="00F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29E0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F29E0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F29E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F29E0"/>
    <w:rPr>
      <w:rFonts w:asciiTheme="minorEastAsia" w:hAns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1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1D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0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05D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5D3A"/>
  </w:style>
  <w:style w:type="paragraph" w:styleId="ac">
    <w:name w:val="footer"/>
    <w:basedOn w:val="a"/>
    <w:link w:val="ad"/>
    <w:uiPriority w:val="99"/>
    <w:unhideWhenUsed/>
    <w:rsid w:val="009439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3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89580-4E37-4EE4-A4C6-0C1554E4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300</Characters>
  <Application>Microsoft Office Word</Application>
  <DocSecurity>4</DocSecurity>
  <Lines>55</Lines>
  <Paragraphs>37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2024-11-26T00:21:00Z</dcterms:created>
  <dcterms:modified xsi:type="dcterms:W3CDTF">2024-11-26T00:21:00Z</dcterms:modified>
</cp:coreProperties>
</file>