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  <w:bookmarkStart w:id="0" w:name="_GoBack"/>
      <w:bookmarkEnd w:id="0"/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C9043D" w:rsidP="00860B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自動核酸精製装置</w:t>
      </w:r>
      <w:r w:rsidR="002979FA" w:rsidRPr="001B44F5">
        <w:rPr>
          <w:rFonts w:asciiTheme="minorEastAsia" w:eastAsiaTheme="minorEastAsia" w:hAnsiTheme="minorEastAsia" w:hint="eastAsia"/>
        </w:rPr>
        <w:t>保守点検業務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60BCE" w:rsidRPr="001B44F5">
        <w:rPr>
          <w:rFonts w:asciiTheme="minorEastAsia" w:eastAsiaTheme="minorEastAsia" w:hAnsiTheme="minorEastAsia" w:hint="eastAsia"/>
        </w:rPr>
        <w:t xml:space="preserve">　　年　　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D120A4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香川県環境保健研究センター所長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C9043D" w:rsidP="00C9043D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自動核酸精製装置</w:t>
      </w:r>
      <w:r w:rsidR="002979FA">
        <w:rPr>
          <w:rFonts w:asciiTheme="minorEastAsia" w:eastAsiaTheme="minorEastAsia" w:hAnsiTheme="minorEastAsia" w:hint="eastAsia"/>
        </w:rPr>
        <w:t>保守点検業務</w:t>
      </w:r>
      <w:r w:rsidR="007A7F21" w:rsidRPr="001B44F5">
        <w:rPr>
          <w:rFonts w:asciiTheme="minorEastAsia" w:eastAsiaTheme="minorEastAsia" w:hAnsiTheme="minorEastAsia" w:hint="eastAsia"/>
        </w:rPr>
        <w:t>の応募条件を了解し、応募します。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923CE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9209F"/>
    <w:rsid w:val="001A3E60"/>
    <w:rsid w:val="001B0DD6"/>
    <w:rsid w:val="001B44F5"/>
    <w:rsid w:val="001B5E7B"/>
    <w:rsid w:val="001B731F"/>
    <w:rsid w:val="001C33DA"/>
    <w:rsid w:val="001D5969"/>
    <w:rsid w:val="001E3A59"/>
    <w:rsid w:val="001F380A"/>
    <w:rsid w:val="001F5AEC"/>
    <w:rsid w:val="001F63F4"/>
    <w:rsid w:val="001F7D2D"/>
    <w:rsid w:val="0020525E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2F7F"/>
    <w:rsid w:val="005138BC"/>
    <w:rsid w:val="00524769"/>
    <w:rsid w:val="0052509B"/>
    <w:rsid w:val="005355DC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14ADB"/>
    <w:rsid w:val="00825139"/>
    <w:rsid w:val="008425B6"/>
    <w:rsid w:val="00843052"/>
    <w:rsid w:val="00860BCE"/>
    <w:rsid w:val="0087211F"/>
    <w:rsid w:val="0089504F"/>
    <w:rsid w:val="00895D3A"/>
    <w:rsid w:val="008B792C"/>
    <w:rsid w:val="008C706A"/>
    <w:rsid w:val="008D216F"/>
    <w:rsid w:val="008E054A"/>
    <w:rsid w:val="008E2C7D"/>
    <w:rsid w:val="008F226C"/>
    <w:rsid w:val="008F44E6"/>
    <w:rsid w:val="009073C0"/>
    <w:rsid w:val="00954F7E"/>
    <w:rsid w:val="00955F94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55990"/>
    <w:rsid w:val="00C9043D"/>
    <w:rsid w:val="00C979ED"/>
    <w:rsid w:val="00CB1E2C"/>
    <w:rsid w:val="00CC7F1C"/>
    <w:rsid w:val="00CD2758"/>
    <w:rsid w:val="00CF73E7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656CF"/>
    <w:rsid w:val="00E849D0"/>
    <w:rsid w:val="00E8536F"/>
    <w:rsid w:val="00EB65F1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SG14921のC20-2066</cp:lastModifiedBy>
  <cp:revision>2</cp:revision>
  <cp:lastPrinted>2023-12-05T00:53:00Z</cp:lastPrinted>
  <dcterms:created xsi:type="dcterms:W3CDTF">2024-11-06T05:40:00Z</dcterms:created>
  <dcterms:modified xsi:type="dcterms:W3CDTF">2024-11-06T05:40:00Z</dcterms:modified>
</cp:coreProperties>
</file>