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4F17" w14:textId="77777777" w:rsidR="0045714B" w:rsidRDefault="00204572" w:rsidP="00164BED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様式２号</w:t>
      </w:r>
    </w:p>
    <w:p w14:paraId="0261EE44" w14:textId="77777777" w:rsidR="00204572" w:rsidRPr="00204572" w:rsidRDefault="00204572" w:rsidP="00164BED">
      <w:pPr>
        <w:spacing w:afterLines="50" w:after="151" w:line="34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204572">
        <w:rPr>
          <w:rFonts w:ascii="ＭＳ 明朝" w:eastAsia="ＭＳ 明朝" w:hAnsi="ＭＳ 明朝" w:hint="eastAsia"/>
          <w:sz w:val="26"/>
          <w:szCs w:val="26"/>
        </w:rPr>
        <w:t>結核定期健康診断・予防接種　報告書</w:t>
      </w:r>
    </w:p>
    <w:p w14:paraId="01FE5011" w14:textId="77777777" w:rsidR="00204572" w:rsidRDefault="00204572" w:rsidP="00164BED">
      <w:pPr>
        <w:spacing w:afterLines="30" w:after="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香川県　　　　保健所長　　殿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704"/>
        <w:gridCol w:w="1418"/>
        <w:gridCol w:w="1065"/>
        <w:gridCol w:w="1061"/>
        <w:gridCol w:w="12"/>
        <w:gridCol w:w="1073"/>
        <w:gridCol w:w="1073"/>
        <w:gridCol w:w="1073"/>
        <w:gridCol w:w="1073"/>
        <w:gridCol w:w="1073"/>
        <w:gridCol w:w="7"/>
      </w:tblGrid>
      <w:tr w:rsidR="00F51050" w14:paraId="7CBFA139" w14:textId="77777777" w:rsidTr="001A5B0E">
        <w:trPr>
          <w:trHeight w:val="340"/>
        </w:trPr>
        <w:tc>
          <w:tcPr>
            <w:tcW w:w="21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5259D9" w14:textId="77777777" w:rsidR="00F51050" w:rsidRPr="00F51050" w:rsidRDefault="00F51050" w:rsidP="00F510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64D90C0" w14:textId="77777777" w:rsidR="00F51050" w:rsidRPr="00F51050" w:rsidRDefault="00F51050" w:rsidP="00F51050">
            <w:pPr>
              <w:ind w:rightChars="100" w:right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ED6F" w14:textId="62FB3FF7" w:rsidR="00F51050" w:rsidRPr="006721BD" w:rsidRDefault="00DA4555" w:rsidP="00F51050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6721B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年</w:t>
            </w:r>
            <w:r w:rsidR="00EB225C" w:rsidRPr="006721BD">
              <w:rPr>
                <w:rFonts w:ascii="ＭＳ 明朝" w:eastAsia="ＭＳ 明朝" w:hAnsi="ＭＳ 明朝" w:hint="eastAsia"/>
                <w:szCs w:val="21"/>
                <w:u w:val="single"/>
              </w:rPr>
              <w:t>４月１日～翌年３月３１日</w:t>
            </w:r>
            <w:r w:rsidRPr="006721BD">
              <w:rPr>
                <w:rFonts w:ascii="ＭＳ 明朝" w:eastAsia="ＭＳ 明朝" w:hAnsi="ＭＳ 明朝" w:hint="eastAsia"/>
                <w:szCs w:val="21"/>
                <w:u w:val="single"/>
              </w:rPr>
              <w:t>実施分</w:t>
            </w:r>
          </w:p>
        </w:tc>
      </w:tr>
      <w:tr w:rsidR="00F51050" w14:paraId="516ED849" w14:textId="77777777" w:rsidTr="001A5B0E">
        <w:trPr>
          <w:trHeight w:val="340"/>
        </w:trPr>
        <w:tc>
          <w:tcPr>
            <w:tcW w:w="2122" w:type="dxa"/>
            <w:gridSpan w:val="2"/>
            <w:vAlign w:val="center"/>
          </w:tcPr>
          <w:p w14:paraId="5E99091B" w14:textId="77777777" w:rsidR="00F51050" w:rsidRPr="00F51050" w:rsidRDefault="00F51050" w:rsidP="00DA45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1050">
              <w:rPr>
                <w:rFonts w:ascii="ＭＳ 明朝" w:eastAsia="ＭＳ 明朝" w:hAnsi="ＭＳ 明朝" w:hint="eastAsia"/>
                <w:szCs w:val="21"/>
              </w:rPr>
              <w:t>報告対象年度</w:t>
            </w:r>
          </w:p>
        </w:tc>
        <w:tc>
          <w:tcPr>
            <w:tcW w:w="2126" w:type="dxa"/>
            <w:gridSpan w:val="2"/>
            <w:vAlign w:val="center"/>
          </w:tcPr>
          <w:p w14:paraId="2FFF4553" w14:textId="77777777" w:rsidR="00F51050" w:rsidRPr="00F51050" w:rsidRDefault="00F51050" w:rsidP="00F51050">
            <w:pPr>
              <w:ind w:rightChars="100"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F51050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538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F1345EF" w14:textId="77777777" w:rsidR="00F51050" w:rsidRDefault="00F51050" w:rsidP="00F51050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報告年月日　</w:t>
            </w:r>
            <w:r w:rsidR="00DA455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DF600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年　　月　　日</w:t>
            </w:r>
          </w:p>
        </w:tc>
      </w:tr>
      <w:tr w:rsidR="00DF600D" w:rsidRPr="00DF600D" w14:paraId="4ACA99A5" w14:textId="77777777" w:rsidTr="001A5B0E">
        <w:trPr>
          <w:cantSplit/>
          <w:trHeight w:val="567"/>
        </w:trPr>
        <w:tc>
          <w:tcPr>
            <w:tcW w:w="704" w:type="dxa"/>
            <w:vMerge w:val="restart"/>
            <w:textDirection w:val="tbRlV"/>
            <w:vAlign w:val="center"/>
          </w:tcPr>
          <w:p w14:paraId="246C491B" w14:textId="77777777" w:rsidR="00053473" w:rsidRPr="00DF600D" w:rsidRDefault="00053473" w:rsidP="0005347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事業所</w:t>
            </w:r>
          </w:p>
        </w:tc>
        <w:tc>
          <w:tcPr>
            <w:tcW w:w="1418" w:type="dxa"/>
            <w:vAlign w:val="center"/>
          </w:tcPr>
          <w:p w14:paraId="693D4974" w14:textId="77777777" w:rsidR="00053473" w:rsidRPr="00DF600D" w:rsidRDefault="00053473" w:rsidP="000534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510" w:type="dxa"/>
            <w:gridSpan w:val="9"/>
            <w:vAlign w:val="center"/>
          </w:tcPr>
          <w:p w14:paraId="6F37CD44" w14:textId="77777777" w:rsidR="00053473" w:rsidRPr="00DF600D" w:rsidRDefault="00053473" w:rsidP="0005347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600D" w:rsidRPr="00DF600D" w14:paraId="0721005A" w14:textId="77777777" w:rsidTr="001A5B0E">
        <w:trPr>
          <w:trHeight w:val="794"/>
        </w:trPr>
        <w:tc>
          <w:tcPr>
            <w:tcW w:w="704" w:type="dxa"/>
            <w:vMerge/>
            <w:vAlign w:val="center"/>
          </w:tcPr>
          <w:p w14:paraId="5975372A" w14:textId="77777777" w:rsidR="00053473" w:rsidRPr="00DF600D" w:rsidRDefault="00053473" w:rsidP="00865D3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D23980" w14:textId="77777777" w:rsidR="00A42C0A" w:rsidRPr="00DF600D" w:rsidRDefault="00053473" w:rsidP="00053473">
            <w:pPr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pacing w:val="-10"/>
                <w:szCs w:val="21"/>
              </w:rPr>
              <w:t>所在地</w:t>
            </w:r>
            <w:r w:rsidR="00A42C0A" w:rsidRPr="00DF600D">
              <w:rPr>
                <w:rFonts w:ascii="ＭＳ 明朝" w:eastAsia="ＭＳ 明朝" w:hAnsi="ＭＳ 明朝" w:hint="eastAsia"/>
                <w:spacing w:val="-10"/>
                <w:szCs w:val="21"/>
              </w:rPr>
              <w:t>・</w:t>
            </w:r>
          </w:p>
          <w:p w14:paraId="1BF4A4EA" w14:textId="77777777" w:rsidR="00053473" w:rsidRPr="00DF600D" w:rsidRDefault="00053473" w:rsidP="00053473">
            <w:pPr>
              <w:jc w:val="center"/>
              <w:rPr>
                <w:rFonts w:ascii="ＭＳ 明朝" w:eastAsia="ＭＳ 明朝" w:hAnsi="ＭＳ 明朝"/>
                <w:spacing w:val="-10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pacing w:val="-10"/>
                <w:szCs w:val="21"/>
              </w:rPr>
              <w:t>連絡先</w:t>
            </w:r>
          </w:p>
        </w:tc>
        <w:tc>
          <w:tcPr>
            <w:tcW w:w="7510" w:type="dxa"/>
            <w:gridSpan w:val="9"/>
            <w:vAlign w:val="bottom"/>
          </w:tcPr>
          <w:p w14:paraId="13676E71" w14:textId="77777777" w:rsidR="00053473" w:rsidRPr="00DF600D" w:rsidRDefault="00053473" w:rsidP="00EB59AF">
            <w:pPr>
              <w:rPr>
                <w:rFonts w:ascii="ＭＳ 明朝" w:eastAsia="ＭＳ 明朝" w:hAnsi="ＭＳ 明朝"/>
                <w:szCs w:val="21"/>
              </w:rPr>
            </w:pPr>
          </w:p>
          <w:p w14:paraId="0204A455" w14:textId="77777777" w:rsidR="00053473" w:rsidRPr="00DF600D" w:rsidRDefault="00053473" w:rsidP="00EB59AF">
            <w:pPr>
              <w:spacing w:beforeLines="50" w:before="151"/>
              <w:jc w:val="right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EB59AF" w:rsidRPr="00DF600D">
              <w:rPr>
                <w:rFonts w:ascii="ＭＳ 明朝" w:eastAsia="ＭＳ 明朝" w:hAnsi="ＭＳ 明朝" w:hint="eastAsia"/>
                <w:szCs w:val="21"/>
              </w:rPr>
              <w:t xml:space="preserve">電話　　　</w:t>
            </w:r>
            <w:r w:rsidRPr="00DF600D">
              <w:rPr>
                <w:rFonts w:ascii="ＭＳ 明朝" w:eastAsia="ＭＳ 明朝" w:hAnsi="ＭＳ 明朝" w:hint="eastAsia"/>
                <w:szCs w:val="21"/>
              </w:rPr>
              <w:t xml:space="preserve">　　　　　　　　　担当者　　　　　</w:t>
            </w:r>
            <w:r w:rsidR="00EB59AF" w:rsidRPr="00DF60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600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DF600D" w:rsidRPr="00DF600D" w14:paraId="3339C2DA" w14:textId="77777777" w:rsidTr="001A5B0E">
        <w:trPr>
          <w:cantSplit/>
          <w:trHeight w:val="567"/>
        </w:trPr>
        <w:tc>
          <w:tcPr>
            <w:tcW w:w="2122" w:type="dxa"/>
            <w:gridSpan w:val="2"/>
            <w:vAlign w:val="center"/>
          </w:tcPr>
          <w:p w14:paraId="18171FA8" w14:textId="77777777" w:rsidR="00083B90" w:rsidRPr="00DF600D" w:rsidRDefault="00083B90" w:rsidP="00D14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実施者名</w:t>
            </w:r>
          </w:p>
        </w:tc>
        <w:tc>
          <w:tcPr>
            <w:tcW w:w="7510" w:type="dxa"/>
            <w:gridSpan w:val="9"/>
            <w:vAlign w:val="center"/>
          </w:tcPr>
          <w:p w14:paraId="4A261D2A" w14:textId="77777777" w:rsidR="00083B90" w:rsidRPr="00DF600D" w:rsidRDefault="00083B90" w:rsidP="00D14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600D" w:rsidRPr="00DF600D" w14:paraId="769934C7" w14:textId="77777777" w:rsidTr="001A5B0E">
        <w:trPr>
          <w:gridAfter w:val="1"/>
          <w:wAfter w:w="7" w:type="dxa"/>
          <w:trHeight w:val="454"/>
        </w:trPr>
        <w:tc>
          <w:tcPr>
            <w:tcW w:w="2122" w:type="dxa"/>
            <w:gridSpan w:val="2"/>
            <w:vMerge w:val="restart"/>
            <w:vAlign w:val="center"/>
          </w:tcPr>
          <w:p w14:paraId="49F502EE" w14:textId="77777777" w:rsidR="00083B90" w:rsidRPr="00DF600D" w:rsidRDefault="00083B90" w:rsidP="00F151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実施者の種別</w:t>
            </w:r>
          </w:p>
          <w:p w14:paraId="577E4737" w14:textId="77777777" w:rsidR="00F15121" w:rsidRPr="00DF600D" w:rsidRDefault="00C11FE5" w:rsidP="00F151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A99517" wp14:editId="73C95F08">
                      <wp:simplePos x="0" y="0"/>
                      <wp:positionH relativeFrom="margin">
                        <wp:posOffset>45085</wp:posOffset>
                      </wp:positionH>
                      <wp:positionV relativeFrom="paragraph">
                        <wp:posOffset>151765</wp:posOffset>
                      </wp:positionV>
                      <wp:extent cx="1181100" cy="3429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bracketPair">
                                <a:avLst>
                                  <a:gd name="adj" fmla="val 27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AA4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.55pt;margin-top:11.95pt;width:93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sDnwIAAIwFAAAOAAAAZHJzL2Uyb0RvYy54bWysVM1uEzEQviPxDpbvdLNJoG3UTRW1KkKq&#10;2ooW9ex47cZge4zt/HHruUceASQerOI9GHt3k1CQEIiLd2Zn5vPMN+M5Ol4ZTRbCBwW2ouVejxJh&#10;OdTK3lX03c3ZiwNKQmS2ZhqsqOhaBHo8fv7saOlGog8z0LXwBEFsGC1dRWcxulFRBD4ThoU9cMKi&#10;UYI3LKLq74rasyWiG130e71XxRJ87TxwEQL+PW2MdJzxpRQ8XkoZRCS6ophbzKfP5zSdxfiIje48&#10;czPF2zTYP2RhmLJ46QbqlEVG5l79AmUU9xBAxj0OpgApFRe5Bqym7D2p5nrGnMi1IDnBbWgK/w+W&#10;XyyuPFF1RQeUWGawRd+/fnu8f3i8//J4/5kMEkNLF0boeO2ufKsFFFO5K+lN+mIhZJVZXW9YFatI&#10;OP4sy4Oy7CH5HG2DYf8QZYQpttHOh/hagCFJqOjUM/5BxCumfOaULc5DzOTWbYqsfk+JNBpbtWCa&#10;9PcH/f0Ws3VG9A41RWqbzgBa1WdK66ykERMn2hOEqGhclS3CjheipMgiEdCUnKW41qJBfSskkpeK&#10;zJnmsd1iMs6FjR2utuidwiRmsAns/Tmw9U+hIo/03wRvIvLNYOMm2CgLDcFP0t5SIRv/joGm7kTB&#10;FOo1zo2H5kEFx88U9u6cBWybx7Zgu3ErxEs8pIZlRaGVKJmB//S7/8kfBxutlCzxRVY0fJwzLyjR&#10;byyO/GE5HKYnnJXhy/0+Kn7XMt212Lk5AexrifvH8Swm/6g7UXowt7g8JulWNDHL8e6K8ug75SQ2&#10;mwLXDxeTSXbDZ+tYPLfXjnddT4N2s7pl3rUDHHH0L6B7vWyUZ7IZ+a1v6oeFyTyCVDEZt7y2Cj55&#10;lH7aKbt69tou0fEPAAAA//8DAFBLAwQUAAYACAAAACEAfD72KdwAAAAHAQAADwAAAGRycy9kb3du&#10;cmV2LnhtbEyOzU7CQBSF9ya+w+SauDEypRiwtVOCBl2RGMC4HjqXTkPnTtMZaH17Lytdnp+c8xXL&#10;0bXign1oPCmYThIQSJU3DdUKvvbvj88gQtRkdOsJFfxggGV5e1Po3PiBtnjZxVrwCIVcK7AxdrmU&#10;obLodJj4Domzo++djiz7WppeDzzuWpkmyVw63RA/WN3hm8XqtDs7Bf3rx7p5ejiuV3vz/Tmk8223&#10;OVml7u/G1QuIiGP8K8MVn9GhZKaDP5MJolWwmHJRQTrLQFzjbMbGgf1FBrIs5H/+8hcAAP//AwBQ&#10;SwECLQAUAAYACAAAACEAtoM4kv4AAADhAQAAEwAAAAAAAAAAAAAAAAAAAAAAW0NvbnRlbnRfVHlw&#10;ZXNdLnhtbFBLAQItABQABgAIAAAAIQA4/SH/1gAAAJQBAAALAAAAAAAAAAAAAAAAAC8BAABfcmVs&#10;cy8ucmVsc1BLAQItABQABgAIAAAAIQADqLsDnwIAAIwFAAAOAAAAAAAAAAAAAAAAAC4CAABkcnMv&#10;ZTJvRG9jLnhtbFBLAQItABQABgAIAAAAIQB8PvYp3AAAAAcBAAAPAAAAAAAAAAAAAAAAAPkEAABk&#10;cnMvZG93bnJldi54bWxQSwUGAAAAAAQABADzAAAAAgYAAAAA&#10;" adj="5903" strokecolor="black [3213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227EF242" w14:textId="77777777" w:rsidR="00F15121" w:rsidRPr="00DF600D" w:rsidRDefault="00083B90" w:rsidP="00F15121">
            <w:pPr>
              <w:spacing w:line="200" w:lineRule="exact"/>
              <w:jc w:val="center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DF600D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該当する番号に○印</w:t>
            </w:r>
          </w:p>
          <w:p w14:paraId="7B208951" w14:textId="77777777" w:rsidR="00083B90" w:rsidRPr="00DF600D" w:rsidRDefault="00083B90" w:rsidP="00F15121">
            <w:pPr>
              <w:spacing w:line="200" w:lineRule="exact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DF600D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をしてください。</w:t>
            </w:r>
          </w:p>
        </w:tc>
        <w:tc>
          <w:tcPr>
            <w:tcW w:w="1065" w:type="dxa"/>
            <w:vMerge w:val="restart"/>
          </w:tcPr>
          <w:p w14:paraId="2A40E33C" w14:textId="77777777" w:rsidR="00083B90" w:rsidRPr="00DF600D" w:rsidRDefault="00083B90" w:rsidP="006140B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165A438D" w14:textId="77777777" w:rsidR="00083B90" w:rsidRPr="00DF600D" w:rsidRDefault="00083B90" w:rsidP="00164BE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１</w:t>
            </w:r>
          </w:p>
          <w:p w14:paraId="1FDE2807" w14:textId="77777777" w:rsidR="00083B90" w:rsidRPr="00DF600D" w:rsidRDefault="00083B90" w:rsidP="00164BED">
            <w:pPr>
              <w:spacing w:afterLines="10" w:after="30" w:line="240" w:lineRule="exact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事業者</w:t>
            </w:r>
          </w:p>
          <w:p w14:paraId="28B26A0A" w14:textId="77777777" w:rsidR="00083B90" w:rsidRPr="00F7772B" w:rsidRDefault="00321AB1" w:rsidP="00164BED">
            <w:pPr>
              <w:spacing w:line="160" w:lineRule="exact"/>
              <w:rPr>
                <w:rFonts w:ascii="ＭＳ Ｐゴシック" w:eastAsia="ＭＳ Ｐゴシック" w:hAnsi="ＭＳ Ｐゴシック"/>
                <w:spacing w:val="-4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4"/>
                <w:sz w:val="15"/>
                <w:szCs w:val="15"/>
              </w:rPr>
              <w:t>＊</w:t>
            </w:r>
            <w:r w:rsidR="00083B90" w:rsidRPr="00DF600D">
              <w:rPr>
                <w:rFonts w:ascii="ＭＳ ゴシック" w:eastAsia="ＭＳ ゴシック" w:hAnsi="ＭＳ ゴシック" w:hint="eastAsia"/>
                <w:b/>
                <w:spacing w:val="-4"/>
                <w:sz w:val="15"/>
                <w:szCs w:val="15"/>
              </w:rPr>
              <w:t xml:space="preserve"> </w:t>
            </w:r>
            <w:r w:rsidR="00083B90" w:rsidRPr="00F7772B">
              <w:rPr>
                <w:rFonts w:ascii="ＭＳ Ｐゴシック" w:eastAsia="ＭＳ Ｐゴシック" w:hAnsi="ＭＳ Ｐゴシック" w:hint="eastAsia"/>
                <w:spacing w:val="-4"/>
                <w:sz w:val="15"/>
                <w:szCs w:val="15"/>
              </w:rPr>
              <w:t>学校・施設</w:t>
            </w:r>
          </w:p>
          <w:p w14:paraId="5F9ABEC6" w14:textId="77777777" w:rsidR="00083B90" w:rsidRPr="00F7772B" w:rsidRDefault="00083B90" w:rsidP="00164BED">
            <w:pPr>
              <w:spacing w:line="160" w:lineRule="exact"/>
              <w:ind w:firstLineChars="100" w:firstLine="142"/>
              <w:rPr>
                <w:rFonts w:ascii="ＭＳ Ｐゴシック" w:eastAsia="ＭＳ Ｐゴシック" w:hAnsi="ＭＳ Ｐゴシック"/>
                <w:spacing w:val="-4"/>
                <w:sz w:val="15"/>
                <w:szCs w:val="15"/>
              </w:rPr>
            </w:pPr>
            <w:r w:rsidRPr="00F7772B">
              <w:rPr>
                <w:rFonts w:ascii="ＭＳ Ｐゴシック" w:eastAsia="ＭＳ Ｐゴシック" w:hAnsi="ＭＳ Ｐゴシック" w:hint="eastAsia"/>
                <w:spacing w:val="-4"/>
                <w:sz w:val="15"/>
                <w:szCs w:val="15"/>
              </w:rPr>
              <w:t>に従事する</w:t>
            </w:r>
          </w:p>
          <w:p w14:paraId="4E959429" w14:textId="77777777" w:rsidR="00083B90" w:rsidRPr="00F7772B" w:rsidRDefault="00083B90" w:rsidP="00164BED">
            <w:pPr>
              <w:spacing w:line="160" w:lineRule="exact"/>
              <w:ind w:firstLineChars="100" w:firstLine="142"/>
              <w:rPr>
                <w:rFonts w:ascii="ＭＳ Ｐゴシック" w:eastAsia="ＭＳ Ｐゴシック" w:hAnsi="ＭＳ Ｐゴシック"/>
                <w:spacing w:val="-4"/>
                <w:sz w:val="15"/>
                <w:szCs w:val="15"/>
              </w:rPr>
            </w:pPr>
            <w:r w:rsidRPr="00F7772B">
              <w:rPr>
                <w:rFonts w:ascii="ＭＳ Ｐゴシック" w:eastAsia="ＭＳ Ｐゴシック" w:hAnsi="ＭＳ Ｐゴシック" w:hint="eastAsia"/>
                <w:spacing w:val="-4"/>
                <w:sz w:val="15"/>
                <w:szCs w:val="15"/>
              </w:rPr>
              <w:t>職員数は、</w:t>
            </w:r>
          </w:p>
          <w:p w14:paraId="5B61C7C1" w14:textId="77777777" w:rsidR="00083B90" w:rsidRPr="00F7772B" w:rsidRDefault="00083B90" w:rsidP="00164BED">
            <w:pPr>
              <w:spacing w:line="160" w:lineRule="exact"/>
              <w:ind w:firstLineChars="100" w:firstLine="118"/>
              <w:jc w:val="distribute"/>
              <w:rPr>
                <w:rFonts w:ascii="ＭＳ Ｐゴシック" w:eastAsia="ＭＳ Ｐゴシック" w:hAnsi="ＭＳ Ｐゴシック"/>
                <w:spacing w:val="-16"/>
                <w:sz w:val="15"/>
                <w:szCs w:val="15"/>
              </w:rPr>
            </w:pPr>
            <w:r w:rsidRPr="00F7772B">
              <w:rPr>
                <w:rFonts w:ascii="ＭＳ Ｐゴシック" w:eastAsia="ＭＳ Ｐゴシック" w:hAnsi="ＭＳ Ｐゴシック" w:hint="eastAsia"/>
                <w:spacing w:val="-16"/>
                <w:sz w:val="15"/>
                <w:szCs w:val="15"/>
              </w:rPr>
              <w:t>この欄に記入</w:t>
            </w:r>
          </w:p>
          <w:p w14:paraId="51390F4E" w14:textId="77777777" w:rsidR="006140BA" w:rsidRPr="00DF600D" w:rsidRDefault="00083B90" w:rsidP="00164BED">
            <w:pPr>
              <w:spacing w:line="160" w:lineRule="exact"/>
              <w:ind w:firstLineChars="100" w:firstLine="118"/>
              <w:jc w:val="distribute"/>
              <w:rPr>
                <w:rFonts w:ascii="ＭＳ Ｐ明朝" w:eastAsia="ＭＳ Ｐ明朝" w:hAnsi="ＭＳ Ｐ明朝"/>
                <w:spacing w:val="-10"/>
                <w:sz w:val="15"/>
                <w:szCs w:val="15"/>
              </w:rPr>
            </w:pPr>
            <w:r w:rsidRPr="00F7772B">
              <w:rPr>
                <w:rFonts w:ascii="ＭＳ Ｐゴシック" w:eastAsia="ＭＳ Ｐゴシック" w:hAnsi="ＭＳ Ｐゴシック" w:hint="eastAsia"/>
                <w:spacing w:val="-16"/>
                <w:sz w:val="15"/>
                <w:szCs w:val="15"/>
              </w:rPr>
              <w:t>してください。</w:t>
            </w:r>
          </w:p>
        </w:tc>
        <w:tc>
          <w:tcPr>
            <w:tcW w:w="1073" w:type="dxa"/>
            <w:gridSpan w:val="2"/>
            <w:vMerge w:val="restart"/>
          </w:tcPr>
          <w:p w14:paraId="150CF529" w14:textId="77777777" w:rsidR="00083B90" w:rsidRPr="00DF600D" w:rsidRDefault="00083B90" w:rsidP="006140B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2D25E6DC" w14:textId="77777777" w:rsidR="00083B90" w:rsidRPr="00DF600D" w:rsidRDefault="00083B90" w:rsidP="00164BE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２</w:t>
            </w:r>
          </w:p>
          <w:p w14:paraId="22164BE8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学校長</w:t>
            </w:r>
          </w:p>
        </w:tc>
        <w:tc>
          <w:tcPr>
            <w:tcW w:w="1073" w:type="dxa"/>
            <w:vMerge w:val="restart"/>
          </w:tcPr>
          <w:p w14:paraId="4C6ACFC8" w14:textId="77777777" w:rsidR="00083B90" w:rsidRPr="00DF600D" w:rsidRDefault="00083B90" w:rsidP="006140BA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38B216F4" w14:textId="77777777" w:rsidR="00083B90" w:rsidRPr="00DF600D" w:rsidRDefault="00083B90" w:rsidP="00164BE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３</w:t>
            </w:r>
          </w:p>
          <w:p w14:paraId="23276CAD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施設長</w:t>
            </w:r>
          </w:p>
        </w:tc>
        <w:tc>
          <w:tcPr>
            <w:tcW w:w="3219" w:type="dxa"/>
            <w:gridSpan w:val="3"/>
            <w:vAlign w:val="center"/>
          </w:tcPr>
          <w:p w14:paraId="3A81011D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４　市町長</w:t>
            </w:r>
          </w:p>
        </w:tc>
        <w:tc>
          <w:tcPr>
            <w:tcW w:w="1073" w:type="dxa"/>
            <w:vMerge w:val="restart"/>
            <w:vAlign w:val="center"/>
          </w:tcPr>
          <w:p w14:paraId="02148E54" w14:textId="77777777" w:rsidR="00083B90" w:rsidRPr="00DF600D" w:rsidRDefault="00083B90" w:rsidP="00882CE5">
            <w:pPr>
              <w:spacing w:afterLines="50" w:after="151"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  <w:p w14:paraId="69A4E95B" w14:textId="77777777" w:rsidR="00083B90" w:rsidRPr="00DF600D" w:rsidRDefault="00083B90" w:rsidP="00882CE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</w:tr>
      <w:tr w:rsidR="00DF600D" w:rsidRPr="00DF600D" w14:paraId="4DD5E6B4" w14:textId="77777777" w:rsidTr="001A5B0E">
        <w:trPr>
          <w:gridAfter w:val="1"/>
          <w:wAfter w:w="7" w:type="dxa"/>
          <w:trHeight w:val="227"/>
        </w:trPr>
        <w:tc>
          <w:tcPr>
            <w:tcW w:w="2122" w:type="dxa"/>
            <w:gridSpan w:val="2"/>
            <w:vMerge/>
            <w:vAlign w:val="center"/>
          </w:tcPr>
          <w:p w14:paraId="6E8ABCA3" w14:textId="77777777" w:rsidR="00083B90" w:rsidRPr="00DF600D" w:rsidRDefault="00083B90" w:rsidP="00097813">
            <w:pPr>
              <w:spacing w:afterLines="50" w:after="1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5" w:type="dxa"/>
            <w:vMerge/>
          </w:tcPr>
          <w:p w14:paraId="5B73AD47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vMerge/>
          </w:tcPr>
          <w:p w14:paraId="7FCB6491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Merge/>
          </w:tcPr>
          <w:p w14:paraId="38DDFE78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14:paraId="37781BBC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乳児</w:t>
            </w:r>
          </w:p>
          <w:p w14:paraId="15CCC27B" w14:textId="77777777" w:rsidR="00083B90" w:rsidRPr="00DF600D" w:rsidRDefault="00083B90" w:rsidP="00097813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600D">
              <w:rPr>
                <w:rFonts w:ascii="ＭＳ 明朝" w:eastAsia="ＭＳ 明朝" w:hAnsi="ＭＳ 明朝" w:hint="eastAsia"/>
                <w:sz w:val="18"/>
                <w:szCs w:val="18"/>
              </w:rPr>
              <w:t>(１歳未満)</w:t>
            </w:r>
          </w:p>
        </w:tc>
        <w:tc>
          <w:tcPr>
            <w:tcW w:w="1073" w:type="dxa"/>
            <w:vMerge w:val="restart"/>
            <w:tcBorders>
              <w:right w:val="nil"/>
            </w:tcBorders>
            <w:vAlign w:val="center"/>
          </w:tcPr>
          <w:p w14:paraId="6B4DB196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６５歳</w:t>
            </w:r>
          </w:p>
          <w:p w14:paraId="1EA2BD95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以上</w:t>
            </w:r>
          </w:p>
        </w:tc>
        <w:tc>
          <w:tcPr>
            <w:tcW w:w="1073" w:type="dxa"/>
            <w:tcBorders>
              <w:left w:val="nil"/>
            </w:tcBorders>
            <w:vAlign w:val="center"/>
          </w:tcPr>
          <w:p w14:paraId="644FBACB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14:paraId="61BDEA64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600D" w:rsidRPr="00DF600D" w14:paraId="10B9B21E" w14:textId="77777777" w:rsidTr="001A5B0E">
        <w:trPr>
          <w:gridAfter w:val="1"/>
          <w:wAfter w:w="7" w:type="dxa"/>
          <w:trHeight w:val="794"/>
        </w:trPr>
        <w:tc>
          <w:tcPr>
            <w:tcW w:w="2122" w:type="dxa"/>
            <w:gridSpan w:val="2"/>
            <w:vMerge/>
            <w:vAlign w:val="center"/>
          </w:tcPr>
          <w:p w14:paraId="22006235" w14:textId="77777777" w:rsidR="00083B90" w:rsidRPr="00DF600D" w:rsidRDefault="00083B90" w:rsidP="00097813">
            <w:pPr>
              <w:spacing w:afterLines="50" w:after="1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5" w:type="dxa"/>
            <w:vMerge/>
          </w:tcPr>
          <w:p w14:paraId="03C4446E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vMerge/>
          </w:tcPr>
          <w:p w14:paraId="1B81D3C7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Merge/>
          </w:tcPr>
          <w:p w14:paraId="5EA64C63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14:paraId="2CCD5CAA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14:paraId="5D68B268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4913905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うち</w:t>
            </w:r>
          </w:p>
          <w:p w14:paraId="22452440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８０歳</w:t>
            </w:r>
          </w:p>
          <w:p w14:paraId="518C5DE7" w14:textId="77777777" w:rsidR="00083B90" w:rsidRPr="00DF600D" w:rsidRDefault="00083B90" w:rsidP="0009781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以上</w:t>
            </w:r>
          </w:p>
        </w:tc>
        <w:tc>
          <w:tcPr>
            <w:tcW w:w="1073" w:type="dxa"/>
            <w:vMerge/>
            <w:vAlign w:val="center"/>
          </w:tcPr>
          <w:p w14:paraId="10FB38AB" w14:textId="77777777" w:rsidR="00083B90" w:rsidRPr="00DF600D" w:rsidRDefault="00083B90" w:rsidP="0009781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A9C" w:rsidRPr="00DF600D" w14:paraId="1BC4ACF1" w14:textId="77777777" w:rsidTr="001A5B0E">
        <w:trPr>
          <w:gridAfter w:val="1"/>
          <w:wAfter w:w="7" w:type="dxa"/>
          <w:trHeight w:val="567"/>
        </w:trPr>
        <w:tc>
          <w:tcPr>
            <w:tcW w:w="2122" w:type="dxa"/>
            <w:gridSpan w:val="2"/>
            <w:vAlign w:val="center"/>
          </w:tcPr>
          <w:p w14:paraId="3EF2F301" w14:textId="77777777" w:rsidR="00162A9C" w:rsidRPr="00DF600D" w:rsidRDefault="00162A9C" w:rsidP="00164BE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報告</w:t>
            </w:r>
            <w:r w:rsidR="00712A9E">
              <w:rPr>
                <w:rFonts w:ascii="ＭＳ 明朝" w:eastAsia="ＭＳ 明朝" w:hAnsi="ＭＳ 明朝" w:hint="eastAsia"/>
                <w:szCs w:val="21"/>
              </w:rPr>
              <w:t>対象年度中</w:t>
            </w:r>
          </w:p>
          <w:p w14:paraId="0961397E" w14:textId="77777777" w:rsidR="00162A9C" w:rsidRPr="00DF600D" w:rsidRDefault="00712A9E" w:rsidP="00164BE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162A9C">
              <w:rPr>
                <w:rFonts w:ascii="ＭＳ 明朝" w:eastAsia="ＭＳ 明朝" w:hAnsi="ＭＳ 明朝" w:hint="eastAsia"/>
                <w:szCs w:val="21"/>
              </w:rPr>
              <w:t>受診対象者</w:t>
            </w:r>
            <w:r w:rsidR="00162A9C" w:rsidRPr="00DF600D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71E75F3A" w14:textId="77777777" w:rsidR="00162A9C" w:rsidRPr="00DF600D" w:rsidRDefault="00162A9C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14:paraId="543D26B6" w14:textId="77777777" w:rsidR="00162A9C" w:rsidRPr="00DF600D" w:rsidRDefault="00162A9C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4902EAA9" w14:textId="77777777" w:rsidR="00162A9C" w:rsidRPr="00DF600D" w:rsidRDefault="00162A9C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0FF1275F" w14:textId="77777777" w:rsidR="00162A9C" w:rsidRPr="00DF600D" w:rsidRDefault="00162A9C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3180100D" w14:textId="77777777" w:rsidR="00162A9C" w:rsidRPr="00DF600D" w:rsidRDefault="00162A9C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18F48077" w14:textId="77777777" w:rsidR="00162A9C" w:rsidRPr="00DF600D" w:rsidRDefault="00162A9C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6F1227A" w14:textId="77777777" w:rsidR="00162A9C" w:rsidRPr="00E357F0" w:rsidRDefault="00162A9C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B0E" w:rsidRPr="00DF600D" w14:paraId="5CF511C8" w14:textId="77777777" w:rsidTr="00DA5CE6">
        <w:trPr>
          <w:gridAfter w:val="1"/>
          <w:wAfter w:w="7" w:type="dxa"/>
          <w:trHeight w:val="974"/>
        </w:trPr>
        <w:tc>
          <w:tcPr>
            <w:tcW w:w="2122" w:type="dxa"/>
            <w:gridSpan w:val="2"/>
            <w:vAlign w:val="center"/>
          </w:tcPr>
          <w:p w14:paraId="632B4E86" w14:textId="77777777" w:rsidR="001A5B0E" w:rsidRPr="00DF600D" w:rsidRDefault="001A5B0E" w:rsidP="00164B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ＢＣＧ接種者数</w:t>
            </w:r>
          </w:p>
        </w:tc>
        <w:tc>
          <w:tcPr>
            <w:tcW w:w="1065" w:type="dxa"/>
            <w:tcBorders>
              <w:tl2br w:val="single" w:sz="4" w:space="0" w:color="auto"/>
            </w:tcBorders>
            <w:vAlign w:val="center"/>
          </w:tcPr>
          <w:p w14:paraId="0F7054A2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tcBorders>
              <w:tl2br w:val="single" w:sz="4" w:space="0" w:color="auto"/>
            </w:tcBorders>
            <w:vAlign w:val="center"/>
          </w:tcPr>
          <w:p w14:paraId="636B782E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l2br w:val="single" w:sz="4" w:space="0" w:color="auto"/>
            </w:tcBorders>
            <w:vAlign w:val="center"/>
          </w:tcPr>
          <w:p w14:paraId="2CEE78CB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39CD5CB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l2br w:val="single" w:sz="4" w:space="0" w:color="auto"/>
            </w:tcBorders>
            <w:vAlign w:val="center"/>
          </w:tcPr>
          <w:p w14:paraId="42C2A29D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l2br w:val="single" w:sz="4" w:space="0" w:color="auto"/>
            </w:tcBorders>
            <w:vAlign w:val="center"/>
          </w:tcPr>
          <w:p w14:paraId="3FE54105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8FC2A71" w14:textId="77777777" w:rsidR="001A5B0E" w:rsidRPr="00DF600D" w:rsidRDefault="001A5B0E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B0E" w:rsidRPr="00DF600D" w14:paraId="651FCC66" w14:textId="77777777" w:rsidTr="0008744A">
        <w:trPr>
          <w:gridAfter w:val="1"/>
          <w:wAfter w:w="7" w:type="dxa"/>
          <w:trHeight w:val="974"/>
        </w:trPr>
        <w:tc>
          <w:tcPr>
            <w:tcW w:w="2122" w:type="dxa"/>
            <w:gridSpan w:val="2"/>
            <w:vAlign w:val="center"/>
          </w:tcPr>
          <w:p w14:paraId="56FEB795" w14:textId="77777777" w:rsidR="001A5B0E" w:rsidRPr="00FC01D2" w:rsidRDefault="001A5B0E" w:rsidP="00164BED">
            <w:pPr>
              <w:spacing w:afterLines="20" w:after="60"/>
              <w:jc w:val="center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 w:rsidRPr="00FC01D2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胸部Ｘ線検査受診者数</w:t>
            </w:r>
          </w:p>
          <w:p w14:paraId="04D5C5BF" w14:textId="77777777" w:rsidR="001A5B0E" w:rsidRPr="00DF600D" w:rsidRDefault="001A5B0E" w:rsidP="00164BED">
            <w:pPr>
              <w:spacing w:line="200" w:lineRule="exact"/>
              <w:jc w:val="center"/>
              <w:rPr>
                <w:rFonts w:ascii="ＭＳ Ｐ明朝" w:eastAsia="ＭＳ Ｐ明朝" w:hAnsi="ＭＳ Ｐ明朝"/>
                <w:spacing w:val="-10"/>
                <w:sz w:val="16"/>
                <w:szCs w:val="16"/>
              </w:rPr>
            </w:pPr>
            <w:r w:rsidRPr="00DF600D">
              <w:rPr>
                <w:rFonts w:ascii="ＭＳ Ｐ明朝" w:eastAsia="ＭＳ Ｐ明朝" w:hAnsi="ＭＳ Ｐ明朝" w:hint="eastAsia"/>
                <w:spacing w:val="-10"/>
                <w:sz w:val="16"/>
                <w:szCs w:val="16"/>
              </w:rPr>
              <w:t>(基準に適合する他の検査の</w:t>
            </w:r>
          </w:p>
          <w:p w14:paraId="180FD21B" w14:textId="77777777" w:rsidR="001A5B0E" w:rsidRPr="00DF600D" w:rsidRDefault="001A5B0E" w:rsidP="00164BED">
            <w:pPr>
              <w:spacing w:line="200" w:lineRule="exact"/>
              <w:jc w:val="center"/>
              <w:rPr>
                <w:rFonts w:ascii="ＭＳ Ｐ明朝" w:eastAsia="ＭＳ Ｐ明朝" w:hAnsi="ＭＳ Ｐ明朝"/>
                <w:spacing w:val="-10"/>
                <w:sz w:val="16"/>
                <w:szCs w:val="16"/>
              </w:rPr>
            </w:pPr>
            <w:r w:rsidRPr="00DF600D">
              <w:rPr>
                <w:rFonts w:ascii="ＭＳ Ｐ明朝" w:eastAsia="ＭＳ Ｐ明朝" w:hAnsi="ＭＳ Ｐ明朝" w:hint="eastAsia"/>
                <w:spacing w:val="-10"/>
                <w:sz w:val="16"/>
                <w:szCs w:val="16"/>
              </w:rPr>
              <w:t>受診者を含む)</w:t>
            </w:r>
          </w:p>
        </w:tc>
        <w:tc>
          <w:tcPr>
            <w:tcW w:w="1065" w:type="dxa"/>
            <w:vAlign w:val="center"/>
          </w:tcPr>
          <w:p w14:paraId="31FC259C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13B964F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60216DC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l2br w:val="single" w:sz="4" w:space="0" w:color="auto"/>
            </w:tcBorders>
            <w:vAlign w:val="center"/>
          </w:tcPr>
          <w:p w14:paraId="2933DEAC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5F243C7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A1EF438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08BFAC3" w14:textId="77777777" w:rsidR="001A5B0E" w:rsidRPr="00DF600D" w:rsidRDefault="001A5B0E" w:rsidP="00164BE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B0E" w:rsidRPr="00DF600D" w14:paraId="38B0B3D3" w14:textId="77777777" w:rsidTr="00E84BE1">
        <w:trPr>
          <w:gridAfter w:val="1"/>
          <w:wAfter w:w="7" w:type="dxa"/>
          <w:cantSplit/>
          <w:trHeight w:val="974"/>
        </w:trPr>
        <w:tc>
          <w:tcPr>
            <w:tcW w:w="704" w:type="dxa"/>
            <w:vMerge w:val="restart"/>
            <w:textDirection w:val="tbRlV"/>
            <w:vAlign w:val="center"/>
          </w:tcPr>
          <w:p w14:paraId="291C9A37" w14:textId="77777777" w:rsidR="001A5B0E" w:rsidRPr="00DF600D" w:rsidRDefault="001A5B0E" w:rsidP="00E357F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（有所見者数）</w:t>
            </w:r>
          </w:p>
          <w:p w14:paraId="4954FFB4" w14:textId="77777777" w:rsidR="001A5B0E" w:rsidRPr="00DF600D" w:rsidRDefault="001A5B0E" w:rsidP="00E357F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精密検査受診者数</w:t>
            </w:r>
          </w:p>
        </w:tc>
        <w:tc>
          <w:tcPr>
            <w:tcW w:w="1418" w:type="dxa"/>
            <w:vAlign w:val="center"/>
          </w:tcPr>
          <w:p w14:paraId="5CE2806B" w14:textId="77777777" w:rsidR="001A5B0E" w:rsidRPr="00DF600D" w:rsidRDefault="001A5B0E" w:rsidP="00E357F0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DF600D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医療機関等の</w:t>
            </w:r>
          </w:p>
          <w:p w14:paraId="78657584" w14:textId="77777777" w:rsidR="001A5B0E" w:rsidRPr="00DF600D" w:rsidRDefault="001A5B0E" w:rsidP="00E357F0">
            <w:pPr>
              <w:spacing w:line="22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DF600D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精密検査</w:t>
            </w:r>
          </w:p>
          <w:p w14:paraId="675A3153" w14:textId="77777777" w:rsidR="001A5B0E" w:rsidRPr="00DF600D" w:rsidRDefault="001A5B0E" w:rsidP="00E357F0">
            <w:pPr>
              <w:spacing w:afterLines="10" w:after="30" w:line="22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DF600D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（ＣＴを含む）</w:t>
            </w:r>
          </w:p>
          <w:p w14:paraId="0A233E68" w14:textId="77777777" w:rsidR="001A5B0E" w:rsidRPr="00DF600D" w:rsidRDefault="001A5B0E" w:rsidP="00E357F0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DF600D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受診者数</w:t>
            </w:r>
          </w:p>
        </w:tc>
        <w:tc>
          <w:tcPr>
            <w:tcW w:w="1065" w:type="dxa"/>
            <w:vAlign w:val="center"/>
          </w:tcPr>
          <w:p w14:paraId="051DDBEC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58AB2CA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4F9E938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l2br w:val="single" w:sz="4" w:space="0" w:color="auto"/>
            </w:tcBorders>
            <w:vAlign w:val="center"/>
          </w:tcPr>
          <w:p w14:paraId="5274CA28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57C3EF0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A87784B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A1EBFCB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B0E" w:rsidRPr="00DF600D" w14:paraId="060C9756" w14:textId="77777777" w:rsidTr="005461D5">
        <w:trPr>
          <w:gridAfter w:val="1"/>
          <w:wAfter w:w="7" w:type="dxa"/>
          <w:trHeight w:val="974"/>
        </w:trPr>
        <w:tc>
          <w:tcPr>
            <w:tcW w:w="704" w:type="dxa"/>
            <w:vMerge/>
            <w:vAlign w:val="center"/>
          </w:tcPr>
          <w:p w14:paraId="44CB0E5D" w14:textId="77777777" w:rsidR="001A5B0E" w:rsidRPr="00DF600D" w:rsidRDefault="001A5B0E" w:rsidP="00E357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F2D895" w14:textId="77777777" w:rsidR="001A5B0E" w:rsidRPr="00DF600D" w:rsidRDefault="001A5B0E" w:rsidP="00E357F0">
            <w:pPr>
              <w:spacing w:afterLines="20" w:after="60" w:line="24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DF600D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喀痰検査</w:t>
            </w:r>
          </w:p>
          <w:p w14:paraId="4B6B9AF4" w14:textId="77777777" w:rsidR="001A5B0E" w:rsidRPr="00DF600D" w:rsidRDefault="001A5B0E" w:rsidP="00E357F0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DF600D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受診者数</w:t>
            </w:r>
          </w:p>
        </w:tc>
        <w:tc>
          <w:tcPr>
            <w:tcW w:w="1065" w:type="dxa"/>
            <w:vAlign w:val="center"/>
          </w:tcPr>
          <w:p w14:paraId="7A245FC6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07B26AA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F872BC9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l2br w:val="single" w:sz="4" w:space="0" w:color="auto"/>
            </w:tcBorders>
            <w:vAlign w:val="center"/>
          </w:tcPr>
          <w:p w14:paraId="2FA7AAAB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E4B2448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33BBC6E8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5CA8993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B0E" w:rsidRPr="00DF600D" w14:paraId="533A73C7" w14:textId="77777777" w:rsidTr="003704F6">
        <w:trPr>
          <w:gridAfter w:val="1"/>
          <w:wAfter w:w="7" w:type="dxa"/>
          <w:cantSplit/>
          <w:trHeight w:val="974"/>
        </w:trPr>
        <w:tc>
          <w:tcPr>
            <w:tcW w:w="704" w:type="dxa"/>
            <w:vMerge w:val="restart"/>
            <w:textDirection w:val="tbRlV"/>
            <w:vAlign w:val="center"/>
          </w:tcPr>
          <w:p w14:paraId="5977B4FD" w14:textId="77777777" w:rsidR="001A5B0E" w:rsidRPr="00DF600D" w:rsidRDefault="001A5B0E" w:rsidP="00E357F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被発見者数</w:t>
            </w:r>
          </w:p>
        </w:tc>
        <w:tc>
          <w:tcPr>
            <w:tcW w:w="1418" w:type="dxa"/>
            <w:vAlign w:val="center"/>
          </w:tcPr>
          <w:p w14:paraId="60672E91" w14:textId="77777777" w:rsidR="001A5B0E" w:rsidRPr="00DF600D" w:rsidRDefault="001A5B0E" w:rsidP="00E357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600D">
              <w:rPr>
                <w:rFonts w:ascii="ＭＳ 明朝" w:eastAsia="ＭＳ 明朝" w:hAnsi="ＭＳ 明朝" w:hint="eastAsia"/>
                <w:szCs w:val="21"/>
              </w:rPr>
              <w:t>結核患者数</w:t>
            </w:r>
          </w:p>
        </w:tc>
        <w:tc>
          <w:tcPr>
            <w:tcW w:w="1065" w:type="dxa"/>
            <w:vAlign w:val="center"/>
          </w:tcPr>
          <w:p w14:paraId="717256A7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A7326AD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3E9F84CD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l2br w:val="single" w:sz="4" w:space="0" w:color="auto"/>
            </w:tcBorders>
            <w:vAlign w:val="center"/>
          </w:tcPr>
          <w:p w14:paraId="08B69108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EE68A3D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D52380D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63D2828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B0E" w:rsidRPr="00DF600D" w14:paraId="3F1C16DD" w14:textId="77777777" w:rsidTr="00883D83">
        <w:trPr>
          <w:gridAfter w:val="1"/>
          <w:wAfter w:w="7" w:type="dxa"/>
          <w:cantSplit/>
          <w:trHeight w:val="974"/>
        </w:trPr>
        <w:tc>
          <w:tcPr>
            <w:tcW w:w="704" w:type="dxa"/>
            <w:vMerge/>
            <w:vAlign w:val="center"/>
          </w:tcPr>
          <w:p w14:paraId="0643E342" w14:textId="77777777" w:rsidR="001A5B0E" w:rsidRPr="00DF600D" w:rsidRDefault="001A5B0E" w:rsidP="00E357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720BFA" w14:textId="77777777" w:rsidR="001A5B0E" w:rsidRDefault="001A5B0E" w:rsidP="00E357F0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4BED">
              <w:rPr>
                <w:rFonts w:ascii="ＭＳ Ｐ明朝" w:eastAsia="ＭＳ Ｐ明朝" w:hAnsi="ＭＳ Ｐ明朝" w:hint="eastAsia"/>
                <w:sz w:val="20"/>
                <w:szCs w:val="20"/>
              </w:rPr>
              <w:t>結核発病の</w:t>
            </w:r>
          </w:p>
          <w:p w14:paraId="33426E15" w14:textId="77777777" w:rsidR="001A5B0E" w:rsidRDefault="001A5B0E" w:rsidP="00E357F0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4BED">
              <w:rPr>
                <w:rFonts w:ascii="ＭＳ Ｐ明朝" w:eastAsia="ＭＳ Ｐ明朝" w:hAnsi="ＭＳ Ｐ明朝" w:hint="eastAsia"/>
                <w:sz w:val="20"/>
                <w:szCs w:val="20"/>
              </w:rPr>
              <w:t>おそれがある</w:t>
            </w:r>
          </w:p>
          <w:p w14:paraId="1685E3A3" w14:textId="77777777" w:rsidR="001A5B0E" w:rsidRDefault="001A5B0E" w:rsidP="00E357F0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4BED">
              <w:rPr>
                <w:rFonts w:ascii="ＭＳ Ｐ明朝" w:eastAsia="ＭＳ Ｐ明朝" w:hAnsi="ＭＳ Ｐ明朝" w:hint="eastAsia"/>
                <w:sz w:val="20"/>
                <w:szCs w:val="20"/>
              </w:rPr>
              <w:t>と診断された</w:t>
            </w:r>
          </w:p>
          <w:p w14:paraId="297AAD0C" w14:textId="77777777" w:rsidR="001A5B0E" w:rsidRPr="00164BED" w:rsidRDefault="001A5B0E" w:rsidP="00E357F0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4BED">
              <w:rPr>
                <w:rFonts w:ascii="ＭＳ Ｐ明朝" w:eastAsia="ＭＳ Ｐ明朝" w:hAnsi="ＭＳ Ｐ明朝" w:hint="eastAsia"/>
                <w:sz w:val="20"/>
                <w:szCs w:val="20"/>
              </w:rPr>
              <w:t>者の数</w:t>
            </w:r>
          </w:p>
        </w:tc>
        <w:tc>
          <w:tcPr>
            <w:tcW w:w="1065" w:type="dxa"/>
            <w:vAlign w:val="center"/>
          </w:tcPr>
          <w:p w14:paraId="624D6E1D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F8636AF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AECC3D8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l2br w:val="single" w:sz="4" w:space="0" w:color="auto"/>
            </w:tcBorders>
            <w:vAlign w:val="center"/>
          </w:tcPr>
          <w:p w14:paraId="1822215E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066DC33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351A948D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7C1C129" w14:textId="77777777" w:rsidR="001A5B0E" w:rsidRPr="00DF600D" w:rsidRDefault="001A5B0E" w:rsidP="00E357F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A9C" w:rsidRPr="00DF600D" w14:paraId="36E71905" w14:textId="77777777" w:rsidTr="001A5B0E">
        <w:trPr>
          <w:gridAfter w:val="1"/>
          <w:wAfter w:w="7" w:type="dxa"/>
          <w:trHeight w:val="567"/>
        </w:trPr>
        <w:tc>
          <w:tcPr>
            <w:tcW w:w="2122" w:type="dxa"/>
            <w:gridSpan w:val="2"/>
            <w:vAlign w:val="center"/>
          </w:tcPr>
          <w:p w14:paraId="1EBAFB89" w14:textId="08442715" w:rsidR="00162A9C" w:rsidRPr="00DF600D" w:rsidRDefault="00712A9E" w:rsidP="00180B8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="00162A9C">
              <w:rPr>
                <w:rFonts w:ascii="ＭＳ 明朝" w:eastAsia="ＭＳ 明朝" w:hAnsi="ＭＳ 明朝" w:hint="eastAsia"/>
                <w:szCs w:val="21"/>
              </w:rPr>
              <w:t>報告</w:t>
            </w:r>
            <w:r>
              <w:rPr>
                <w:rFonts w:ascii="ＭＳ 明朝" w:eastAsia="ＭＳ 明朝" w:hAnsi="ＭＳ 明朝" w:hint="eastAsia"/>
                <w:szCs w:val="21"/>
              </w:rPr>
              <w:t>対象年度中</w:t>
            </w:r>
          </w:p>
          <w:p w14:paraId="0650720B" w14:textId="77777777" w:rsidR="00162A9C" w:rsidRPr="00DF600D" w:rsidRDefault="00712A9E" w:rsidP="00180B8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162A9C">
              <w:rPr>
                <w:rFonts w:ascii="ＭＳ 明朝" w:eastAsia="ＭＳ 明朝" w:hAnsi="ＭＳ 明朝" w:hint="eastAsia"/>
                <w:szCs w:val="21"/>
              </w:rPr>
              <w:t>未受診者</w:t>
            </w:r>
            <w:r w:rsidR="00162A9C" w:rsidRPr="00DF600D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5733B71C" w14:textId="77777777" w:rsidR="00162A9C" w:rsidRPr="00DF600D" w:rsidRDefault="00162A9C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14:paraId="76047FF7" w14:textId="77777777" w:rsidR="00162A9C" w:rsidRPr="00DF600D" w:rsidRDefault="00162A9C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25AE1BEC" w14:textId="77777777" w:rsidR="00162A9C" w:rsidRPr="00DF600D" w:rsidRDefault="00162A9C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2371E382" w14:textId="77777777" w:rsidR="00162A9C" w:rsidRPr="00DF600D" w:rsidRDefault="00162A9C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6331C399" w14:textId="77777777" w:rsidR="00162A9C" w:rsidRPr="00DF600D" w:rsidRDefault="00162A9C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0729A877" w14:textId="77777777" w:rsidR="00162A9C" w:rsidRPr="00DF600D" w:rsidRDefault="00162A9C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64309593" w14:textId="77777777" w:rsidR="00162A9C" w:rsidRPr="00DF600D" w:rsidRDefault="00162A9C" w:rsidP="00162A9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A9C" w:rsidRPr="00DF600D" w14:paraId="7A93D57D" w14:textId="77777777" w:rsidTr="001A5B0E">
        <w:trPr>
          <w:trHeight w:val="850"/>
        </w:trPr>
        <w:tc>
          <w:tcPr>
            <w:tcW w:w="2122" w:type="dxa"/>
            <w:gridSpan w:val="2"/>
            <w:vAlign w:val="center"/>
          </w:tcPr>
          <w:p w14:paraId="5AB7AEE1" w14:textId="399BFCB0" w:rsidR="00712A9E" w:rsidRDefault="00712A9E" w:rsidP="00180B8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="00162A9C">
              <w:rPr>
                <w:rFonts w:ascii="ＭＳ 明朝" w:eastAsia="ＭＳ 明朝" w:hAnsi="ＭＳ 明朝" w:hint="eastAsia"/>
                <w:szCs w:val="21"/>
              </w:rPr>
              <w:t>未受診</w:t>
            </w:r>
            <w:r w:rsidR="00161B46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162A9C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  <w:p w14:paraId="53BCD450" w14:textId="77777777" w:rsidR="00162A9C" w:rsidRPr="00DF600D" w:rsidRDefault="00712A9E" w:rsidP="00180B8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及びその人数</w:t>
            </w:r>
          </w:p>
        </w:tc>
        <w:tc>
          <w:tcPr>
            <w:tcW w:w="7510" w:type="dxa"/>
            <w:gridSpan w:val="9"/>
            <w:vAlign w:val="center"/>
          </w:tcPr>
          <w:p w14:paraId="0E29F475" w14:textId="77777777" w:rsidR="00162A9C" w:rsidRPr="00DF600D" w:rsidRDefault="00162A9C" w:rsidP="00162A9C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7203F7" w14:textId="77777777" w:rsidR="00204572" w:rsidRPr="00164BED" w:rsidRDefault="00204572" w:rsidP="009134E1">
      <w:pPr>
        <w:spacing w:line="100" w:lineRule="exact"/>
        <w:rPr>
          <w:rFonts w:ascii="ＭＳ 明朝" w:eastAsia="ＭＳ 明朝" w:hAnsi="ＭＳ 明朝"/>
          <w:szCs w:val="21"/>
        </w:rPr>
      </w:pPr>
    </w:p>
    <w:p w14:paraId="750ECF67" w14:textId="77777777" w:rsidR="00204572" w:rsidRPr="00DF600D" w:rsidRDefault="001E7E13" w:rsidP="00162A9C">
      <w:pPr>
        <w:autoSpaceDE w:val="0"/>
        <w:autoSpaceDN w:val="0"/>
        <w:spacing w:line="24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DF600D">
        <w:rPr>
          <w:rFonts w:ascii="ＭＳ 明朝" w:eastAsia="ＭＳ 明朝" w:hAnsi="ＭＳ 明朝" w:hint="eastAsia"/>
          <w:sz w:val="20"/>
          <w:szCs w:val="20"/>
        </w:rPr>
        <w:t xml:space="preserve">注１　</w:t>
      </w:r>
      <w:r w:rsidR="00015E40" w:rsidRPr="00DF600D">
        <w:rPr>
          <w:rFonts w:ascii="ＭＳ 明朝" w:eastAsia="ＭＳ 明朝" w:hAnsi="ＭＳ 明朝" w:hint="eastAsia"/>
          <w:sz w:val="20"/>
          <w:szCs w:val="20"/>
        </w:rPr>
        <w:t xml:space="preserve">「１ </w:t>
      </w:r>
      <w:r w:rsidR="00835864" w:rsidRPr="00DF600D">
        <w:rPr>
          <w:rFonts w:ascii="ＭＳ 明朝" w:eastAsia="ＭＳ 明朝" w:hAnsi="ＭＳ 明朝" w:hint="eastAsia"/>
          <w:sz w:val="20"/>
          <w:szCs w:val="20"/>
        </w:rPr>
        <w:t>事業者</w:t>
      </w:r>
      <w:r w:rsidR="00015E40" w:rsidRPr="00DF600D">
        <w:rPr>
          <w:rFonts w:ascii="ＭＳ 明朝" w:eastAsia="ＭＳ 明朝" w:hAnsi="ＭＳ 明朝" w:hint="eastAsia"/>
          <w:sz w:val="20"/>
          <w:szCs w:val="20"/>
        </w:rPr>
        <w:t>」</w:t>
      </w:r>
      <w:r w:rsidR="00C11FE5" w:rsidRPr="00DF600D">
        <w:rPr>
          <w:rFonts w:ascii="ＭＳ 明朝" w:eastAsia="ＭＳ 明朝" w:hAnsi="ＭＳ 明朝" w:hint="eastAsia"/>
          <w:spacing w:val="-8"/>
          <w:sz w:val="20"/>
          <w:szCs w:val="20"/>
        </w:rPr>
        <w:t>の各</w:t>
      </w:r>
      <w:r w:rsidR="00015E40" w:rsidRPr="00DF600D">
        <w:rPr>
          <w:rFonts w:ascii="ＭＳ 明朝" w:eastAsia="ＭＳ 明朝" w:hAnsi="ＭＳ 明朝" w:hint="eastAsia"/>
          <w:spacing w:val="-8"/>
          <w:sz w:val="20"/>
          <w:szCs w:val="20"/>
        </w:rPr>
        <w:t>欄に</w:t>
      </w:r>
      <w:r w:rsidR="00835864" w:rsidRPr="00DF600D">
        <w:rPr>
          <w:rFonts w:ascii="ＭＳ 明朝" w:eastAsia="ＭＳ 明朝" w:hAnsi="ＭＳ 明朝" w:hint="eastAsia"/>
          <w:spacing w:val="-8"/>
          <w:sz w:val="20"/>
          <w:szCs w:val="20"/>
        </w:rPr>
        <w:t>は、感染症法施行令第12条第１項第１号</w:t>
      </w:r>
      <w:r w:rsidRPr="00DF600D">
        <w:rPr>
          <w:rFonts w:ascii="ＭＳ 明朝" w:eastAsia="ＭＳ 明朝" w:hAnsi="ＭＳ 明朝" w:hint="eastAsia"/>
          <w:spacing w:val="-8"/>
          <w:sz w:val="20"/>
          <w:szCs w:val="20"/>
        </w:rPr>
        <w:t>に掲げる</w:t>
      </w:r>
      <w:r w:rsidR="00427CB9" w:rsidRPr="00DF600D">
        <w:rPr>
          <w:rFonts w:ascii="ＭＳ 明朝" w:eastAsia="ＭＳ 明朝" w:hAnsi="ＭＳ 明朝" w:hint="eastAsia"/>
          <w:spacing w:val="-8"/>
          <w:sz w:val="20"/>
          <w:szCs w:val="20"/>
        </w:rPr>
        <w:t>事業所の業務従事者</w:t>
      </w:r>
      <w:r w:rsidRPr="00DF600D">
        <w:rPr>
          <w:rFonts w:ascii="ＭＳ 明朝" w:eastAsia="ＭＳ 明朝" w:hAnsi="ＭＳ 明朝" w:hint="eastAsia"/>
          <w:spacing w:val="-8"/>
          <w:sz w:val="20"/>
          <w:szCs w:val="20"/>
        </w:rPr>
        <w:t>に対して行った</w:t>
      </w:r>
      <w:r w:rsidRPr="00DF600D">
        <w:rPr>
          <w:rFonts w:ascii="ＭＳ 明朝" w:eastAsia="ＭＳ 明朝" w:hAnsi="ＭＳ 明朝" w:hint="eastAsia"/>
          <w:sz w:val="20"/>
          <w:szCs w:val="20"/>
        </w:rPr>
        <w:t xml:space="preserve">定期の健康診断について計上してください。　</w:t>
      </w:r>
      <w:r w:rsidR="00180B81" w:rsidRPr="00896929">
        <w:rPr>
          <w:rFonts w:ascii="ＭＳ ゴシック" w:eastAsia="ＭＳ ゴシック" w:hAnsi="ＭＳ ゴシック" w:hint="eastAsia"/>
          <w:b/>
          <w:sz w:val="18"/>
          <w:szCs w:val="18"/>
        </w:rPr>
        <w:t>＊</w:t>
      </w:r>
      <w:r w:rsidRPr="00896929">
        <w:rPr>
          <w:rFonts w:ascii="ＭＳ ゴシック" w:eastAsia="ＭＳ ゴシック" w:hAnsi="ＭＳ ゴシック" w:hint="eastAsia"/>
          <w:sz w:val="18"/>
          <w:szCs w:val="18"/>
        </w:rPr>
        <w:t>学校・施設に従事する</w:t>
      </w:r>
      <w:r w:rsidR="00015E40" w:rsidRPr="00896929">
        <w:rPr>
          <w:rFonts w:ascii="ＭＳ ゴシック" w:eastAsia="ＭＳ ゴシック" w:hAnsi="ＭＳ ゴシック" w:hint="eastAsia"/>
          <w:sz w:val="18"/>
          <w:szCs w:val="18"/>
        </w:rPr>
        <w:t>職員数は、この欄に記入してください。</w:t>
      </w:r>
    </w:p>
    <w:p w14:paraId="543796DB" w14:textId="77777777" w:rsidR="00015E40" w:rsidRDefault="00015E40" w:rsidP="00162A9C">
      <w:pPr>
        <w:autoSpaceDE w:val="0"/>
        <w:autoSpaceDN w:val="0"/>
        <w:spacing w:line="24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DF600D">
        <w:rPr>
          <w:rFonts w:ascii="ＭＳ 明朝" w:eastAsia="ＭＳ 明朝" w:hAnsi="ＭＳ 明朝" w:hint="eastAsia"/>
          <w:sz w:val="20"/>
          <w:szCs w:val="20"/>
        </w:rPr>
        <w:t>注２　「２ 学校長」</w:t>
      </w:r>
      <w:r w:rsidR="00C11FE5" w:rsidRPr="00DF600D">
        <w:rPr>
          <w:rFonts w:ascii="ＭＳ 明朝" w:eastAsia="ＭＳ 明朝" w:hAnsi="ＭＳ 明朝" w:hint="eastAsia"/>
          <w:sz w:val="20"/>
          <w:szCs w:val="20"/>
        </w:rPr>
        <w:t>の各</w:t>
      </w:r>
      <w:r w:rsidRPr="00DF600D">
        <w:rPr>
          <w:rFonts w:ascii="ＭＳ 明朝" w:eastAsia="ＭＳ 明朝" w:hAnsi="ＭＳ 明朝" w:hint="eastAsia"/>
          <w:sz w:val="20"/>
          <w:szCs w:val="20"/>
        </w:rPr>
        <w:t>欄には、感染症法施行令第12条第１項第２号の学生又は生徒に対して行った定期の</w:t>
      </w:r>
      <w:r>
        <w:rPr>
          <w:rFonts w:ascii="ＭＳ 明朝" w:eastAsia="ＭＳ 明朝" w:hAnsi="ＭＳ 明朝" w:hint="eastAsia"/>
          <w:sz w:val="20"/>
          <w:szCs w:val="20"/>
        </w:rPr>
        <w:t>健康診断について計上してください。</w:t>
      </w:r>
    </w:p>
    <w:p w14:paraId="73A333E2" w14:textId="77777777" w:rsidR="00015E40" w:rsidRDefault="00015E40" w:rsidP="00162A9C">
      <w:pPr>
        <w:autoSpaceDE w:val="0"/>
        <w:autoSpaceDN w:val="0"/>
        <w:spacing w:line="24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注３　「３ 施設長」</w:t>
      </w:r>
      <w:r w:rsidR="00C11FE5">
        <w:rPr>
          <w:rFonts w:ascii="ＭＳ 明朝" w:eastAsia="ＭＳ 明朝" w:hAnsi="ＭＳ 明朝" w:hint="eastAsia"/>
          <w:sz w:val="20"/>
          <w:szCs w:val="20"/>
        </w:rPr>
        <w:t>の各</w:t>
      </w:r>
      <w:r>
        <w:rPr>
          <w:rFonts w:ascii="ＭＳ 明朝" w:eastAsia="ＭＳ 明朝" w:hAnsi="ＭＳ 明朝" w:hint="eastAsia"/>
          <w:sz w:val="20"/>
          <w:szCs w:val="20"/>
        </w:rPr>
        <w:t>欄には、感染症法施行令第11</w:t>
      </w:r>
      <w:r w:rsidR="00C11FE5">
        <w:rPr>
          <w:rFonts w:ascii="ＭＳ 明朝" w:eastAsia="ＭＳ 明朝" w:hAnsi="ＭＳ 明朝" w:hint="eastAsia"/>
          <w:sz w:val="20"/>
          <w:szCs w:val="20"/>
        </w:rPr>
        <w:t>条各号に掲げる施設に収容され、又は入所している者に</w:t>
      </w:r>
      <w:r>
        <w:rPr>
          <w:rFonts w:ascii="ＭＳ 明朝" w:eastAsia="ＭＳ 明朝" w:hAnsi="ＭＳ 明朝" w:hint="eastAsia"/>
          <w:sz w:val="20"/>
          <w:szCs w:val="20"/>
        </w:rPr>
        <w:t>対して行った定期の健康診断について計上してください。</w:t>
      </w:r>
    </w:p>
    <w:p w14:paraId="458856B9" w14:textId="77777777" w:rsidR="00360706" w:rsidRPr="001A5B0E" w:rsidRDefault="00360706" w:rsidP="009134E1">
      <w:pPr>
        <w:autoSpaceDE w:val="0"/>
        <w:autoSpaceDN w:val="0"/>
        <w:spacing w:line="100" w:lineRule="exact"/>
        <w:rPr>
          <w:rFonts w:ascii="ＭＳ 明朝" w:eastAsia="ＭＳ 明朝" w:hAnsi="ＭＳ 明朝"/>
          <w:color w:val="EE0000"/>
          <w:sz w:val="20"/>
          <w:szCs w:val="20"/>
        </w:rPr>
      </w:pPr>
    </w:p>
    <w:sectPr w:rsidR="00360706" w:rsidRPr="001A5B0E" w:rsidSect="00321AB1">
      <w:pgSz w:w="11906" w:h="16838" w:code="9"/>
      <w:pgMar w:top="737" w:right="1134" w:bottom="737" w:left="1134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EE3A" w14:textId="77777777" w:rsidR="001D5779" w:rsidRDefault="001D5779" w:rsidP="00FA2EA0">
      <w:r>
        <w:separator/>
      </w:r>
    </w:p>
  </w:endnote>
  <w:endnote w:type="continuationSeparator" w:id="0">
    <w:p w14:paraId="6512DEA0" w14:textId="77777777" w:rsidR="001D5779" w:rsidRDefault="001D5779" w:rsidP="00FA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98E1" w14:textId="77777777" w:rsidR="001D5779" w:rsidRDefault="001D5779" w:rsidP="00FA2EA0">
      <w:r>
        <w:separator/>
      </w:r>
    </w:p>
  </w:footnote>
  <w:footnote w:type="continuationSeparator" w:id="0">
    <w:p w14:paraId="4DEA376F" w14:textId="77777777" w:rsidR="001D5779" w:rsidRDefault="001D5779" w:rsidP="00FA2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72"/>
    <w:rsid w:val="00015E40"/>
    <w:rsid w:val="00046088"/>
    <w:rsid w:val="00053473"/>
    <w:rsid w:val="00083B90"/>
    <w:rsid w:val="00097813"/>
    <w:rsid w:val="000D7EEF"/>
    <w:rsid w:val="000F0CD8"/>
    <w:rsid w:val="00111EF6"/>
    <w:rsid w:val="00155815"/>
    <w:rsid w:val="00161B46"/>
    <w:rsid w:val="00162A9C"/>
    <w:rsid w:val="00164BED"/>
    <w:rsid w:val="00180B81"/>
    <w:rsid w:val="00194FE4"/>
    <w:rsid w:val="001A5B0E"/>
    <w:rsid w:val="001D5779"/>
    <w:rsid w:val="001E232B"/>
    <w:rsid w:val="001E7E13"/>
    <w:rsid w:val="00204572"/>
    <w:rsid w:val="002564E2"/>
    <w:rsid w:val="00270286"/>
    <w:rsid w:val="002F67B1"/>
    <w:rsid w:val="00306CB9"/>
    <w:rsid w:val="00321AB1"/>
    <w:rsid w:val="00333363"/>
    <w:rsid w:val="0033653D"/>
    <w:rsid w:val="00337685"/>
    <w:rsid w:val="00360706"/>
    <w:rsid w:val="003B21C6"/>
    <w:rsid w:val="003D18C6"/>
    <w:rsid w:val="0040053C"/>
    <w:rsid w:val="004126DC"/>
    <w:rsid w:val="0041733C"/>
    <w:rsid w:val="00427CB9"/>
    <w:rsid w:val="0045714B"/>
    <w:rsid w:val="00477871"/>
    <w:rsid w:val="004948CF"/>
    <w:rsid w:val="004C0363"/>
    <w:rsid w:val="004C3B9F"/>
    <w:rsid w:val="00527F39"/>
    <w:rsid w:val="00530265"/>
    <w:rsid w:val="005A5030"/>
    <w:rsid w:val="005A694C"/>
    <w:rsid w:val="005C0FDE"/>
    <w:rsid w:val="0060620D"/>
    <w:rsid w:val="006140BA"/>
    <w:rsid w:val="00631A37"/>
    <w:rsid w:val="006721BD"/>
    <w:rsid w:val="006743C2"/>
    <w:rsid w:val="006932CE"/>
    <w:rsid w:val="006E0587"/>
    <w:rsid w:val="006E27A1"/>
    <w:rsid w:val="00712A9E"/>
    <w:rsid w:val="007403C2"/>
    <w:rsid w:val="00767274"/>
    <w:rsid w:val="007A29D3"/>
    <w:rsid w:val="0080343A"/>
    <w:rsid w:val="00817673"/>
    <w:rsid w:val="00835864"/>
    <w:rsid w:val="00873580"/>
    <w:rsid w:val="00882CE5"/>
    <w:rsid w:val="00896929"/>
    <w:rsid w:val="008E5B78"/>
    <w:rsid w:val="009134E1"/>
    <w:rsid w:val="00917D53"/>
    <w:rsid w:val="00951633"/>
    <w:rsid w:val="00967EB8"/>
    <w:rsid w:val="0097236A"/>
    <w:rsid w:val="009B794B"/>
    <w:rsid w:val="00A20B47"/>
    <w:rsid w:val="00A33A98"/>
    <w:rsid w:val="00A42C0A"/>
    <w:rsid w:val="00A431E0"/>
    <w:rsid w:val="00A761A6"/>
    <w:rsid w:val="00AE52B9"/>
    <w:rsid w:val="00B534EF"/>
    <w:rsid w:val="00B83112"/>
    <w:rsid w:val="00BF7F38"/>
    <w:rsid w:val="00C11FE5"/>
    <w:rsid w:val="00C3386D"/>
    <w:rsid w:val="00C34639"/>
    <w:rsid w:val="00C528CB"/>
    <w:rsid w:val="00C63B9A"/>
    <w:rsid w:val="00C9542A"/>
    <w:rsid w:val="00CF19A0"/>
    <w:rsid w:val="00CF4C13"/>
    <w:rsid w:val="00D003ED"/>
    <w:rsid w:val="00D145F1"/>
    <w:rsid w:val="00D30D08"/>
    <w:rsid w:val="00D32C03"/>
    <w:rsid w:val="00DA4555"/>
    <w:rsid w:val="00DF600D"/>
    <w:rsid w:val="00E357F0"/>
    <w:rsid w:val="00EA4EE3"/>
    <w:rsid w:val="00EB225C"/>
    <w:rsid w:val="00EB59AF"/>
    <w:rsid w:val="00ED7F58"/>
    <w:rsid w:val="00EE788F"/>
    <w:rsid w:val="00EF74A8"/>
    <w:rsid w:val="00F15121"/>
    <w:rsid w:val="00F51050"/>
    <w:rsid w:val="00F62D61"/>
    <w:rsid w:val="00F7772B"/>
    <w:rsid w:val="00FA2EA0"/>
    <w:rsid w:val="00FC01D2"/>
    <w:rsid w:val="00FD0180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F29A7"/>
  <w15:chartTrackingRefBased/>
  <w15:docId w15:val="{99606763-1066-42C9-AE0D-A7419E5A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2EA0"/>
  </w:style>
  <w:style w:type="paragraph" w:styleId="a6">
    <w:name w:val="footer"/>
    <w:basedOn w:val="a"/>
    <w:link w:val="a7"/>
    <w:uiPriority w:val="99"/>
    <w:unhideWhenUsed/>
    <w:rsid w:val="00FA2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SG19500のC20-3877</dc:creator>
  <cp:keywords/>
  <dc:description/>
  <cp:lastModifiedBy>加藤　深喜</cp:lastModifiedBy>
  <cp:revision>8</cp:revision>
  <cp:lastPrinted>2026-03-02T07:42:00Z</cp:lastPrinted>
  <dcterms:created xsi:type="dcterms:W3CDTF">2026-02-24T12:17:00Z</dcterms:created>
  <dcterms:modified xsi:type="dcterms:W3CDTF">2026-03-02T08:07:00Z</dcterms:modified>
</cp:coreProperties>
</file>